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C3392" w14:textId="40FB9B84" w:rsidR="00290D91" w:rsidRDefault="00290D91" w:rsidP="00C65CC0">
      <w:pPr>
        <w:spacing w:after="0"/>
        <w:ind w:firstLine="708"/>
        <w:rPr>
          <w:rFonts w:ascii="Times New Roman" w:hAnsi="Times New Roman" w:cs="Times New Roman"/>
          <w:sz w:val="28"/>
          <w:szCs w:val="24"/>
          <w:lang w:val="uk-UA"/>
        </w:rPr>
      </w:pPr>
    </w:p>
    <w:p w14:paraId="2B47BB08" w14:textId="77777777" w:rsidR="004953B0" w:rsidRPr="009275C7" w:rsidRDefault="004953B0" w:rsidP="004953B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9275C7">
        <w:rPr>
          <w:rFonts w:ascii="Times New Roman" w:hAnsi="Times New Roman" w:cs="Times New Roman"/>
          <w:b/>
          <w:sz w:val="28"/>
          <w:szCs w:val="24"/>
          <w:lang w:val="uk-UA"/>
        </w:rPr>
        <w:t>Звіт щодо фінансово-господарської діяльності</w:t>
      </w:r>
    </w:p>
    <w:p w14:paraId="4D122603" w14:textId="77777777" w:rsidR="002E6B68" w:rsidRPr="009275C7" w:rsidRDefault="002E6B68" w:rsidP="002E6B6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9275C7">
        <w:rPr>
          <w:rFonts w:ascii="Times New Roman" w:hAnsi="Times New Roman" w:cs="Times New Roman"/>
          <w:b/>
          <w:sz w:val="28"/>
          <w:szCs w:val="24"/>
          <w:lang w:val="uk-UA"/>
        </w:rPr>
        <w:t>КП «Комунальник»</w:t>
      </w:r>
    </w:p>
    <w:p w14:paraId="4C493228" w14:textId="42D9C717" w:rsidR="002E6B68" w:rsidRPr="009275C7" w:rsidRDefault="00A70634" w:rsidP="002E6B6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4"/>
          <w:lang w:val="uk-UA"/>
        </w:rPr>
        <w:t xml:space="preserve">За 1 півріччя </w:t>
      </w:r>
      <w:r w:rsidR="002E0623" w:rsidRPr="009275C7">
        <w:rPr>
          <w:rFonts w:ascii="Times New Roman" w:hAnsi="Times New Roman" w:cs="Times New Roman"/>
          <w:b/>
          <w:sz w:val="28"/>
          <w:szCs w:val="24"/>
          <w:lang w:val="uk-UA"/>
        </w:rPr>
        <w:t>2024р.</w:t>
      </w:r>
    </w:p>
    <w:p w14:paraId="03A7DE06" w14:textId="77777777" w:rsidR="00337E5C" w:rsidRDefault="00337E5C" w:rsidP="002E6B6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4"/>
          <w:lang w:val="uk-UA"/>
        </w:rPr>
      </w:pPr>
    </w:p>
    <w:p w14:paraId="0FED1C5D" w14:textId="54EFD588" w:rsidR="002E0623" w:rsidRDefault="002E0623" w:rsidP="002E0623">
      <w:pPr>
        <w:spacing w:after="0"/>
        <w:ind w:firstLine="708"/>
        <w:rPr>
          <w:rFonts w:ascii="Times New Roman" w:hAnsi="Times New Roman" w:cs="Times New Roman"/>
          <w:sz w:val="28"/>
          <w:szCs w:val="24"/>
          <w:lang w:val="uk-UA"/>
        </w:rPr>
      </w:pPr>
      <w:r w:rsidRPr="00DE0D3C">
        <w:rPr>
          <w:rFonts w:ascii="Times New Roman" w:hAnsi="Times New Roman" w:cs="Times New Roman"/>
          <w:sz w:val="28"/>
          <w:szCs w:val="24"/>
          <w:lang w:val="uk-UA"/>
        </w:rPr>
        <w:t>Залишок коштів на 01.01.2024 р. –</w:t>
      </w:r>
      <w:r w:rsidR="00E564F3">
        <w:rPr>
          <w:rFonts w:ascii="Times New Roman" w:hAnsi="Times New Roman" w:cs="Times New Roman"/>
          <w:sz w:val="28"/>
          <w:szCs w:val="24"/>
          <w:lang w:val="uk-UA"/>
        </w:rPr>
        <w:t xml:space="preserve"> 590175,78 грн.</w:t>
      </w:r>
    </w:p>
    <w:p w14:paraId="07709DCC" w14:textId="3EA9E588" w:rsidR="002E0623" w:rsidRDefault="002E0623" w:rsidP="002E0623">
      <w:pPr>
        <w:spacing w:after="0"/>
        <w:ind w:firstLine="708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 xml:space="preserve">За </w:t>
      </w:r>
      <w:r w:rsidR="00053045">
        <w:rPr>
          <w:rFonts w:ascii="Times New Roman" w:hAnsi="Times New Roman" w:cs="Times New Roman"/>
          <w:sz w:val="28"/>
          <w:szCs w:val="24"/>
          <w:lang w:val="uk-UA"/>
        </w:rPr>
        <w:t xml:space="preserve">1 півріччя </w:t>
      </w:r>
      <w:r>
        <w:rPr>
          <w:rFonts w:ascii="Times New Roman" w:hAnsi="Times New Roman" w:cs="Times New Roman"/>
          <w:sz w:val="28"/>
          <w:szCs w:val="24"/>
          <w:lang w:val="uk-UA"/>
        </w:rPr>
        <w:t xml:space="preserve"> надано послуг</w:t>
      </w:r>
    </w:p>
    <w:p w14:paraId="7FA50EDA" w14:textId="0F6EE6CF" w:rsidR="002E0623" w:rsidRDefault="002E0623" w:rsidP="002E0623">
      <w:pPr>
        <w:spacing w:after="0"/>
        <w:ind w:firstLine="708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З теплопостачання:</w:t>
      </w:r>
      <w:r w:rsidR="00EA6BF6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</w:p>
    <w:p w14:paraId="12AC9441" w14:textId="77777777" w:rsidR="00001A30" w:rsidRDefault="00001A30" w:rsidP="002E0623">
      <w:pPr>
        <w:spacing w:after="0"/>
        <w:ind w:firstLine="708"/>
        <w:rPr>
          <w:rFonts w:ascii="Times New Roman" w:hAnsi="Times New Roman" w:cs="Times New Roman"/>
          <w:sz w:val="28"/>
          <w:szCs w:val="24"/>
          <w:lang w:val="uk-UA"/>
        </w:rPr>
      </w:pPr>
    </w:p>
    <w:p w14:paraId="65802C7A" w14:textId="21C796F6" w:rsidR="00F1011A" w:rsidRDefault="002E0623" w:rsidP="002E0623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>Юридичним особам</w:t>
      </w:r>
      <w:r w:rsidR="00F1011A">
        <w:rPr>
          <w:rFonts w:ascii="Times New Roman" w:hAnsi="Times New Roman" w:cs="Times New Roman"/>
          <w:sz w:val="28"/>
          <w:szCs w:val="24"/>
          <w:lang w:val="uk-UA"/>
        </w:rPr>
        <w:t xml:space="preserve"> на суму</w:t>
      </w:r>
      <w:r w:rsidR="00E564F3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1713">
        <w:rPr>
          <w:rFonts w:ascii="Times New Roman" w:hAnsi="Times New Roman" w:cs="Times New Roman"/>
          <w:sz w:val="28"/>
          <w:szCs w:val="24"/>
          <w:lang w:val="uk-UA"/>
        </w:rPr>
        <w:t xml:space="preserve">– </w:t>
      </w:r>
      <w:r w:rsidR="00053045">
        <w:rPr>
          <w:rFonts w:ascii="Times New Roman" w:hAnsi="Times New Roman" w:cs="Times New Roman"/>
          <w:sz w:val="28"/>
          <w:szCs w:val="24"/>
          <w:lang w:val="uk-UA"/>
        </w:rPr>
        <w:t>3590671,70</w:t>
      </w:r>
      <w:r w:rsidR="00A31713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="00A31713">
        <w:rPr>
          <w:rFonts w:ascii="Times New Roman" w:hAnsi="Times New Roman" w:cs="Times New Roman"/>
          <w:sz w:val="28"/>
          <w:szCs w:val="24"/>
          <w:lang w:val="uk-UA"/>
        </w:rPr>
        <w:t>грн</w:t>
      </w:r>
      <w:proofErr w:type="spellEnd"/>
      <w:r w:rsidR="00A31713">
        <w:rPr>
          <w:rFonts w:ascii="Times New Roman" w:hAnsi="Times New Roman" w:cs="Times New Roman"/>
          <w:sz w:val="28"/>
          <w:szCs w:val="24"/>
          <w:lang w:val="uk-UA"/>
        </w:rPr>
        <w:t>;</w:t>
      </w:r>
    </w:p>
    <w:p w14:paraId="7BFAFBC9" w14:textId="3023B782" w:rsidR="00F1011A" w:rsidRDefault="00F1011A" w:rsidP="002E0623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 xml:space="preserve">Населенню </w:t>
      </w:r>
      <w:r w:rsidR="00A31713">
        <w:rPr>
          <w:rFonts w:ascii="Times New Roman" w:hAnsi="Times New Roman" w:cs="Times New Roman"/>
          <w:sz w:val="28"/>
          <w:szCs w:val="24"/>
          <w:lang w:val="uk-UA"/>
        </w:rPr>
        <w:t xml:space="preserve">– </w:t>
      </w:r>
      <w:r w:rsidR="0066631E">
        <w:rPr>
          <w:rFonts w:ascii="Times New Roman" w:hAnsi="Times New Roman" w:cs="Times New Roman"/>
          <w:sz w:val="28"/>
          <w:szCs w:val="24"/>
          <w:lang w:val="uk-UA"/>
        </w:rPr>
        <w:t>219292,05</w:t>
      </w:r>
      <w:r w:rsidR="00A31713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="00A31713">
        <w:rPr>
          <w:rFonts w:ascii="Times New Roman" w:hAnsi="Times New Roman" w:cs="Times New Roman"/>
          <w:sz w:val="28"/>
          <w:szCs w:val="24"/>
          <w:lang w:val="uk-UA"/>
        </w:rPr>
        <w:t>грн</w:t>
      </w:r>
      <w:proofErr w:type="spellEnd"/>
      <w:r w:rsidR="00A31713">
        <w:rPr>
          <w:rFonts w:ascii="Times New Roman" w:hAnsi="Times New Roman" w:cs="Times New Roman"/>
          <w:sz w:val="28"/>
          <w:szCs w:val="24"/>
          <w:lang w:val="uk-UA"/>
        </w:rPr>
        <w:t>;</w:t>
      </w:r>
    </w:p>
    <w:p w14:paraId="155EF366" w14:textId="16F025ED" w:rsidR="00F1011A" w:rsidRDefault="00A31713" w:rsidP="002E0623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 xml:space="preserve">Оренди  та компенсації за комунальні послуги -  </w:t>
      </w:r>
      <w:r w:rsidR="0066631E">
        <w:rPr>
          <w:rFonts w:ascii="Times New Roman" w:hAnsi="Times New Roman" w:cs="Times New Roman"/>
          <w:sz w:val="28"/>
          <w:szCs w:val="24"/>
          <w:lang w:val="uk-UA"/>
        </w:rPr>
        <w:t>112358,06</w:t>
      </w:r>
      <w:r>
        <w:rPr>
          <w:rFonts w:ascii="Times New Roman" w:hAnsi="Times New Roman" w:cs="Times New Roman"/>
          <w:sz w:val="28"/>
          <w:szCs w:val="24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4"/>
          <w:lang w:val="uk-UA"/>
        </w:rPr>
        <w:t>грн</w:t>
      </w:r>
      <w:proofErr w:type="spellEnd"/>
      <w:r>
        <w:rPr>
          <w:rFonts w:ascii="Times New Roman" w:hAnsi="Times New Roman" w:cs="Times New Roman"/>
          <w:sz w:val="28"/>
          <w:szCs w:val="24"/>
          <w:lang w:val="uk-UA"/>
        </w:rPr>
        <w:t>;</w:t>
      </w:r>
    </w:p>
    <w:p w14:paraId="3EDA1CA4" w14:textId="312E8618" w:rsidR="00F1011A" w:rsidRDefault="00A31713" w:rsidP="00A31713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 xml:space="preserve">Послуги проживання в готелі – 9840,00 </w:t>
      </w:r>
      <w:proofErr w:type="spellStart"/>
      <w:r>
        <w:rPr>
          <w:rFonts w:ascii="Times New Roman" w:hAnsi="Times New Roman" w:cs="Times New Roman"/>
          <w:sz w:val="28"/>
          <w:szCs w:val="24"/>
          <w:lang w:val="uk-UA"/>
        </w:rPr>
        <w:t>грн</w:t>
      </w:r>
      <w:proofErr w:type="spellEnd"/>
      <w:r>
        <w:rPr>
          <w:rFonts w:ascii="Times New Roman" w:hAnsi="Times New Roman" w:cs="Times New Roman"/>
          <w:sz w:val="28"/>
          <w:szCs w:val="24"/>
          <w:lang w:val="uk-UA"/>
        </w:rPr>
        <w:t xml:space="preserve"> .</w:t>
      </w:r>
    </w:p>
    <w:p w14:paraId="1F613937" w14:textId="77777777" w:rsidR="00A31713" w:rsidRPr="00A31713" w:rsidRDefault="00A31713" w:rsidP="00A31713">
      <w:pPr>
        <w:pStyle w:val="a4"/>
        <w:spacing w:after="0"/>
        <w:ind w:left="1068"/>
        <w:rPr>
          <w:rFonts w:ascii="Times New Roman" w:hAnsi="Times New Roman" w:cs="Times New Roman"/>
          <w:sz w:val="28"/>
          <w:szCs w:val="24"/>
          <w:lang w:val="uk-UA"/>
        </w:rPr>
      </w:pPr>
    </w:p>
    <w:p w14:paraId="5AC4F92F" w14:textId="108AE336" w:rsidR="002E0623" w:rsidRDefault="00F1011A" w:rsidP="00F1011A">
      <w:pPr>
        <w:spacing w:after="0"/>
        <w:ind w:left="708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337E5C">
        <w:rPr>
          <w:rFonts w:ascii="Times New Roman" w:hAnsi="Times New Roman" w:cs="Times New Roman"/>
          <w:b/>
          <w:sz w:val="28"/>
          <w:szCs w:val="24"/>
          <w:lang w:val="uk-UA"/>
        </w:rPr>
        <w:t xml:space="preserve">Дохідна частина підприємства за </w:t>
      </w:r>
      <w:r w:rsidR="002F364F">
        <w:rPr>
          <w:rFonts w:ascii="Times New Roman" w:hAnsi="Times New Roman" w:cs="Times New Roman"/>
          <w:b/>
          <w:sz w:val="28"/>
          <w:szCs w:val="24"/>
          <w:lang w:val="uk-UA"/>
        </w:rPr>
        <w:t xml:space="preserve">1 півріччя </w:t>
      </w:r>
      <w:bookmarkStart w:id="0" w:name="_GoBack"/>
      <w:bookmarkEnd w:id="0"/>
      <w:r w:rsidRPr="00337E5C">
        <w:rPr>
          <w:rFonts w:ascii="Times New Roman" w:hAnsi="Times New Roman" w:cs="Times New Roman"/>
          <w:b/>
          <w:sz w:val="28"/>
          <w:szCs w:val="24"/>
          <w:lang w:val="uk-UA"/>
        </w:rPr>
        <w:t xml:space="preserve"> 2024</w:t>
      </w:r>
      <w:r w:rsidR="00BB1D57" w:rsidRPr="00337E5C">
        <w:rPr>
          <w:rFonts w:ascii="Times New Roman" w:hAnsi="Times New Roman" w:cs="Times New Roman"/>
          <w:b/>
          <w:sz w:val="28"/>
          <w:szCs w:val="24"/>
          <w:lang w:val="uk-UA"/>
        </w:rPr>
        <w:t xml:space="preserve"> року</w:t>
      </w:r>
      <w:r w:rsidR="002E0623" w:rsidRPr="00337E5C">
        <w:rPr>
          <w:rFonts w:ascii="Times New Roman" w:hAnsi="Times New Roman" w:cs="Times New Roman"/>
          <w:b/>
          <w:sz w:val="28"/>
          <w:szCs w:val="24"/>
          <w:lang w:val="uk-UA"/>
        </w:rPr>
        <w:t xml:space="preserve"> </w:t>
      </w:r>
    </w:p>
    <w:p w14:paraId="186580C4" w14:textId="77777777" w:rsidR="009275C7" w:rsidRPr="00337E5C" w:rsidRDefault="009275C7" w:rsidP="00F1011A">
      <w:pPr>
        <w:spacing w:after="0"/>
        <w:ind w:left="708"/>
        <w:rPr>
          <w:rFonts w:ascii="Times New Roman" w:hAnsi="Times New Roman" w:cs="Times New Roman"/>
          <w:b/>
          <w:sz w:val="28"/>
          <w:szCs w:val="24"/>
          <w:lang w:val="uk-UA"/>
        </w:rPr>
      </w:pPr>
    </w:p>
    <w:tbl>
      <w:tblPr>
        <w:tblW w:w="8260" w:type="dxa"/>
        <w:tblInd w:w="675" w:type="dxa"/>
        <w:tblLook w:val="04A0" w:firstRow="1" w:lastRow="0" w:firstColumn="1" w:lastColumn="0" w:noHBand="0" w:noVBand="1"/>
      </w:tblPr>
      <w:tblGrid>
        <w:gridCol w:w="3943"/>
        <w:gridCol w:w="2234"/>
        <w:gridCol w:w="2083"/>
      </w:tblGrid>
      <w:tr w:rsidR="00BA3E9A" w:rsidRPr="00CD7AF1" w14:paraId="14BDFBE9" w14:textId="3D678229" w:rsidTr="00001A30">
        <w:trPr>
          <w:trHeight w:val="673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15871" w14:textId="77777777" w:rsidR="00BA3E9A" w:rsidRPr="009275C7" w:rsidRDefault="00BA3E9A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Надходження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AD6C4" w14:textId="1BFCB1C6" w:rsidR="00BA3E9A" w:rsidRPr="009275C7" w:rsidRDefault="00BA3E9A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План,грн.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8FA97" w14:textId="77777777" w:rsidR="00001A30" w:rsidRPr="009275C7" w:rsidRDefault="00001A30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EFE16D0" w14:textId="08E914A0" w:rsidR="00BA3E9A" w:rsidRPr="009275C7" w:rsidRDefault="00001A30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Надійшло</w:t>
            </w:r>
            <w:r w:rsidR="00BA3E9A"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,грн..</w:t>
            </w:r>
          </w:p>
        </w:tc>
      </w:tr>
      <w:tr w:rsidR="00BA3E9A" w:rsidRPr="00CD7AF1" w14:paraId="345F65E4" w14:textId="61477E60" w:rsidTr="00001A30">
        <w:trPr>
          <w:trHeight w:val="555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5E505" w14:textId="77777777" w:rsidR="00BA3E9A" w:rsidRPr="009275C7" w:rsidRDefault="00BA3E9A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Теплова </w:t>
            </w:r>
            <w:proofErr w:type="spellStart"/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енергія</w:t>
            </w:r>
            <w:proofErr w:type="spellEnd"/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юр</w:t>
            </w:r>
            <w:proofErr w:type="gramStart"/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.о</w:t>
            </w:r>
            <w:proofErr w:type="gramEnd"/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сіб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CD100" w14:textId="77777777" w:rsidR="00BA3E9A" w:rsidRDefault="00BA3E9A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5718690,00</w:t>
            </w:r>
          </w:p>
          <w:p w14:paraId="60DFE6AD" w14:textId="1DE8E821" w:rsidR="00CE2165" w:rsidRPr="009275C7" w:rsidRDefault="00CE2165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17057" w14:textId="612B55E6" w:rsidR="00BA3E9A" w:rsidRPr="009275C7" w:rsidRDefault="0066631E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3590671,70</w:t>
            </w:r>
          </w:p>
        </w:tc>
      </w:tr>
      <w:tr w:rsidR="00BA3E9A" w:rsidRPr="00CD7AF1" w14:paraId="6FEF0C6B" w14:textId="29F1DA18" w:rsidTr="009275C7">
        <w:trPr>
          <w:trHeight w:val="563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9CB7" w14:textId="77777777" w:rsidR="00BA3E9A" w:rsidRPr="009275C7" w:rsidRDefault="00BA3E9A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Теплова енергія н</w:t>
            </w:r>
            <w:proofErr w:type="spellStart"/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аселення</w:t>
            </w:r>
            <w:proofErr w:type="spellEnd"/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75CB" w14:textId="77777777" w:rsidR="00BA3E9A" w:rsidRDefault="00BA3E9A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246890,00</w:t>
            </w:r>
          </w:p>
          <w:p w14:paraId="598CFDDB" w14:textId="0F4E98D9" w:rsidR="00CE2165" w:rsidRPr="009275C7" w:rsidRDefault="00CE2165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3B18C" w14:textId="44E9A25A" w:rsidR="00BA3E9A" w:rsidRPr="009275C7" w:rsidRDefault="0066631E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219292,05</w:t>
            </w:r>
          </w:p>
        </w:tc>
      </w:tr>
      <w:tr w:rsidR="00BA3E9A" w:rsidRPr="00CD7AF1" w14:paraId="6B338FB9" w14:textId="01908E23" w:rsidTr="009275C7">
        <w:trPr>
          <w:trHeight w:val="556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02B3" w14:textId="77777777" w:rsidR="00BA3E9A" w:rsidRPr="009275C7" w:rsidRDefault="00BA3E9A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Готель</w:t>
            </w:r>
            <w:proofErr w:type="spellEnd"/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4C06" w14:textId="77777777" w:rsidR="00BA3E9A" w:rsidRDefault="00CE2165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  <w:r w:rsidR="00BA3E9A"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000,00</w:t>
            </w:r>
          </w:p>
          <w:p w14:paraId="0DCA459A" w14:textId="642130DC" w:rsidR="00CE2165" w:rsidRPr="009275C7" w:rsidRDefault="00CE2165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CDDBE" w14:textId="2CA7EE0A" w:rsidR="00BA3E9A" w:rsidRPr="009275C7" w:rsidRDefault="00BA3E9A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9840,00</w:t>
            </w:r>
          </w:p>
        </w:tc>
      </w:tr>
      <w:tr w:rsidR="00BA3E9A" w:rsidRPr="00CD7AF1" w14:paraId="59842F7F" w14:textId="7FE8F0D3" w:rsidTr="009275C7">
        <w:trPr>
          <w:trHeight w:val="692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93E9" w14:textId="77777777" w:rsidR="00BA3E9A" w:rsidRPr="009275C7" w:rsidRDefault="00BA3E9A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Оренд</w:t>
            </w:r>
            <w:proofErr w:type="gramStart"/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</w:t>
            </w:r>
            <w:proofErr w:type="gramEnd"/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 </w:t>
            </w:r>
            <w:proofErr w:type="spellStart"/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ком.послугами</w:t>
            </w:r>
            <w:proofErr w:type="spellEnd"/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AD46" w14:textId="77777777" w:rsidR="00BA3E9A" w:rsidRDefault="00CE2165" w:rsidP="00CE2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159000,00</w:t>
            </w:r>
          </w:p>
          <w:p w14:paraId="6DC0141A" w14:textId="73BA67F9" w:rsidR="00CE2165" w:rsidRPr="009275C7" w:rsidRDefault="00CE2165" w:rsidP="00CE2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02E11" w14:textId="1A6DA840" w:rsidR="00BA3E9A" w:rsidRPr="009275C7" w:rsidRDefault="0066631E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112358,06</w:t>
            </w:r>
          </w:p>
        </w:tc>
      </w:tr>
      <w:tr w:rsidR="00BA3E9A" w:rsidRPr="00CD7AF1" w14:paraId="5E719FC0" w14:textId="0F7CF9C3" w:rsidTr="00BA3E9A">
        <w:trPr>
          <w:trHeight w:val="255"/>
        </w:trPr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EF593" w14:textId="468B2CF9" w:rsidR="00BA3E9A" w:rsidRPr="009275C7" w:rsidRDefault="00BA3E9A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Оренда торгових точок (ринок)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36CDE" w14:textId="77777777" w:rsidR="00BA3E9A" w:rsidRDefault="00CE2165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210000,00</w:t>
            </w:r>
          </w:p>
          <w:p w14:paraId="21BFEB76" w14:textId="39FFFCD6" w:rsidR="00CE2165" w:rsidRPr="009275C7" w:rsidRDefault="00CE2165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48C00" w14:textId="77777777" w:rsidR="00BA3E9A" w:rsidRDefault="0066631E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182774,00</w:t>
            </w:r>
          </w:p>
          <w:p w14:paraId="7D9BD61A" w14:textId="4E785A14" w:rsidR="0066631E" w:rsidRPr="009275C7" w:rsidRDefault="0066631E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A3E9A" w:rsidRPr="00CD7AF1" w14:paraId="609B1689" w14:textId="6505A0F8" w:rsidTr="00BA3E9A">
        <w:trPr>
          <w:trHeight w:val="315"/>
        </w:trPr>
        <w:tc>
          <w:tcPr>
            <w:tcW w:w="3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3BD8" w14:textId="2EC4534C" w:rsidR="00BA3E9A" w:rsidRPr="009275C7" w:rsidRDefault="00BA3E9A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275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Всього</w:t>
            </w:r>
            <w:proofErr w:type="spellEnd"/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9C97" w14:textId="4DA003F8" w:rsidR="00BA3E9A" w:rsidRPr="009275C7" w:rsidRDefault="00BA3E9A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9275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6185180,00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0E45DE" w14:textId="548BD52B" w:rsidR="00BA3E9A" w:rsidRPr="009275C7" w:rsidRDefault="0066631E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4114935,81</w:t>
            </w:r>
          </w:p>
        </w:tc>
      </w:tr>
      <w:tr w:rsidR="00BA3E9A" w:rsidRPr="00CD7AF1" w14:paraId="360938E0" w14:textId="434F62DD" w:rsidTr="00BA3E9A">
        <w:trPr>
          <w:trHeight w:val="315"/>
        </w:trPr>
        <w:tc>
          <w:tcPr>
            <w:tcW w:w="3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C6B26" w14:textId="77777777" w:rsidR="00BA3E9A" w:rsidRPr="009275C7" w:rsidRDefault="00BA3E9A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7616E" w14:textId="77777777" w:rsidR="00BA3E9A" w:rsidRPr="009275C7" w:rsidRDefault="00BA3E9A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17D86" w14:textId="77777777" w:rsidR="00BA3E9A" w:rsidRPr="009275C7" w:rsidRDefault="00BA3E9A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</w:tbl>
    <w:p w14:paraId="1AD7AFE3" w14:textId="77777777" w:rsidR="00337E5C" w:rsidRPr="00CD7AF1" w:rsidRDefault="00337E5C" w:rsidP="00337E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7087E12" w14:textId="2F53D8B7" w:rsidR="002E0623" w:rsidRPr="009D02BF" w:rsidRDefault="00337E5C" w:rsidP="00337E5C">
      <w:pPr>
        <w:spacing w:after="0"/>
        <w:rPr>
          <w:rFonts w:ascii="Times New Roman" w:hAnsi="Times New Roman" w:cs="Times New Roman"/>
          <w:b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 xml:space="preserve">     </w:t>
      </w:r>
      <w:r w:rsidRPr="009D02BF">
        <w:rPr>
          <w:rFonts w:ascii="Times New Roman" w:hAnsi="Times New Roman" w:cs="Times New Roman"/>
          <w:b/>
          <w:sz w:val="28"/>
          <w:szCs w:val="24"/>
          <w:lang w:val="uk-UA"/>
        </w:rPr>
        <w:t xml:space="preserve">  Фактичні надходження за </w:t>
      </w:r>
      <w:r w:rsidR="00CE2165">
        <w:rPr>
          <w:rFonts w:ascii="Times New Roman" w:hAnsi="Times New Roman" w:cs="Times New Roman"/>
          <w:b/>
          <w:sz w:val="28"/>
          <w:szCs w:val="24"/>
          <w:lang w:val="uk-UA"/>
        </w:rPr>
        <w:t>1 півріччя</w:t>
      </w:r>
      <w:r w:rsidRPr="009D02BF">
        <w:rPr>
          <w:rFonts w:ascii="Times New Roman" w:hAnsi="Times New Roman" w:cs="Times New Roman"/>
          <w:b/>
          <w:sz w:val="28"/>
          <w:szCs w:val="24"/>
          <w:lang w:val="uk-UA"/>
        </w:rPr>
        <w:t xml:space="preserve"> склали –</w:t>
      </w:r>
      <w:r w:rsidR="009D02BF" w:rsidRPr="009D02BF">
        <w:rPr>
          <w:rFonts w:ascii="Times New Roman" w:hAnsi="Times New Roman" w:cs="Times New Roman"/>
          <w:b/>
          <w:sz w:val="28"/>
          <w:szCs w:val="24"/>
          <w:lang w:val="uk-UA"/>
        </w:rPr>
        <w:t xml:space="preserve"> </w:t>
      </w:r>
      <w:r w:rsidR="0066631E">
        <w:rPr>
          <w:rFonts w:ascii="Times New Roman" w:hAnsi="Times New Roman" w:cs="Times New Roman"/>
          <w:b/>
          <w:sz w:val="28"/>
          <w:szCs w:val="24"/>
          <w:lang w:val="uk-UA"/>
        </w:rPr>
        <w:t>4114935,81</w:t>
      </w:r>
      <w:r w:rsidR="009D02BF" w:rsidRPr="009D02BF">
        <w:rPr>
          <w:rFonts w:ascii="Times New Roman" w:hAnsi="Times New Roman" w:cs="Times New Roman"/>
          <w:b/>
          <w:sz w:val="28"/>
          <w:szCs w:val="24"/>
          <w:lang w:val="uk-UA"/>
        </w:rPr>
        <w:t xml:space="preserve"> грн.</w:t>
      </w:r>
    </w:p>
    <w:p w14:paraId="59FD3A7C" w14:textId="61A9328F" w:rsidR="00337E5C" w:rsidRDefault="00337E5C" w:rsidP="00337E5C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 xml:space="preserve">        </w:t>
      </w:r>
    </w:p>
    <w:p w14:paraId="01C03CBC" w14:textId="77777777" w:rsidR="00001A30" w:rsidRDefault="00001A30" w:rsidP="00337E5C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</w:p>
    <w:p w14:paraId="46E6B7D6" w14:textId="77777777" w:rsidR="00001A30" w:rsidRDefault="00001A30" w:rsidP="00337E5C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</w:p>
    <w:p w14:paraId="1C2767C9" w14:textId="77777777" w:rsidR="00001A30" w:rsidRDefault="00001A30" w:rsidP="00337E5C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</w:p>
    <w:p w14:paraId="2EC548BC" w14:textId="77777777" w:rsidR="00001A30" w:rsidRDefault="00001A30" w:rsidP="00337E5C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</w:p>
    <w:p w14:paraId="61842F68" w14:textId="77777777" w:rsidR="00001A30" w:rsidRDefault="00001A30" w:rsidP="00337E5C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</w:p>
    <w:p w14:paraId="271BA431" w14:textId="77777777" w:rsidR="00001A30" w:rsidRDefault="00001A30" w:rsidP="00337E5C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</w:p>
    <w:p w14:paraId="6A76A57E" w14:textId="77777777" w:rsidR="00001A30" w:rsidRDefault="00001A30" w:rsidP="00337E5C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</w:p>
    <w:p w14:paraId="64B7CDBB" w14:textId="77777777" w:rsidR="00001A30" w:rsidRDefault="00001A30" w:rsidP="00337E5C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</w:p>
    <w:p w14:paraId="7A5C5B8B" w14:textId="77777777" w:rsidR="00001A30" w:rsidRDefault="00001A30" w:rsidP="00337E5C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</w:p>
    <w:p w14:paraId="4430D0D1" w14:textId="77777777" w:rsidR="00001A30" w:rsidRDefault="00001A30" w:rsidP="00337E5C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</w:p>
    <w:p w14:paraId="1FC7BC5E" w14:textId="77777777" w:rsidR="00001A30" w:rsidRDefault="00001A30" w:rsidP="00337E5C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</w:p>
    <w:p w14:paraId="4C921ED7" w14:textId="77777777" w:rsidR="00001A30" w:rsidRDefault="00001A30" w:rsidP="00337E5C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</w:p>
    <w:p w14:paraId="1CB5FCE4" w14:textId="77777777" w:rsidR="00001A30" w:rsidRDefault="00001A30" w:rsidP="00337E5C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</w:p>
    <w:p w14:paraId="0CB3880E" w14:textId="77777777" w:rsidR="00001A30" w:rsidRDefault="00001A30" w:rsidP="00337E5C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</w:p>
    <w:p w14:paraId="245D9FA0" w14:textId="77777777" w:rsidR="00001A30" w:rsidRDefault="00001A30" w:rsidP="00337E5C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</w:p>
    <w:p w14:paraId="510255FA" w14:textId="2BF1F6B0" w:rsidR="00337E5C" w:rsidRDefault="00337E5C" w:rsidP="00337E5C">
      <w:pPr>
        <w:spacing w:after="0"/>
        <w:rPr>
          <w:rFonts w:ascii="Times New Roman" w:hAnsi="Times New Roman" w:cs="Times New Roman"/>
          <w:b/>
          <w:sz w:val="28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4"/>
          <w:lang w:val="uk-UA"/>
        </w:rPr>
        <w:t xml:space="preserve">       Витратна </w:t>
      </w:r>
      <w:r w:rsidRPr="00337E5C">
        <w:rPr>
          <w:rFonts w:ascii="Times New Roman" w:hAnsi="Times New Roman" w:cs="Times New Roman"/>
          <w:b/>
          <w:sz w:val="28"/>
          <w:szCs w:val="24"/>
          <w:lang w:val="uk-UA"/>
        </w:rPr>
        <w:t xml:space="preserve"> частина підприємства за </w:t>
      </w:r>
      <w:r w:rsidR="002F364F">
        <w:rPr>
          <w:rFonts w:ascii="Times New Roman" w:hAnsi="Times New Roman" w:cs="Times New Roman"/>
          <w:b/>
          <w:sz w:val="28"/>
          <w:szCs w:val="24"/>
          <w:lang w:val="uk-UA"/>
        </w:rPr>
        <w:t>1 півріччя</w:t>
      </w:r>
      <w:r w:rsidRPr="00337E5C">
        <w:rPr>
          <w:rFonts w:ascii="Times New Roman" w:hAnsi="Times New Roman" w:cs="Times New Roman"/>
          <w:b/>
          <w:sz w:val="28"/>
          <w:szCs w:val="24"/>
          <w:lang w:val="uk-UA"/>
        </w:rPr>
        <w:t xml:space="preserve"> 2024 року</w:t>
      </w:r>
    </w:p>
    <w:p w14:paraId="5B3832BD" w14:textId="77777777" w:rsidR="00001A30" w:rsidRDefault="00001A30" w:rsidP="00337E5C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78"/>
        <w:gridCol w:w="1889"/>
        <w:gridCol w:w="2254"/>
      </w:tblGrid>
      <w:tr w:rsidR="00BA3E9A" w:rsidRPr="00447FFC" w14:paraId="2FB52A8D" w14:textId="46D48FB9" w:rsidTr="00CA416E">
        <w:trPr>
          <w:trHeight w:val="97"/>
        </w:trPr>
        <w:tc>
          <w:tcPr>
            <w:tcW w:w="3378" w:type="dxa"/>
            <w:vAlign w:val="bottom"/>
          </w:tcPr>
          <w:p w14:paraId="5E17946A" w14:textId="77777777" w:rsidR="00BA3E9A" w:rsidRPr="009275C7" w:rsidRDefault="00BA3E9A" w:rsidP="003942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75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Видатки</w:t>
            </w:r>
          </w:p>
        </w:tc>
        <w:tc>
          <w:tcPr>
            <w:tcW w:w="1889" w:type="dxa"/>
            <w:vAlign w:val="bottom"/>
          </w:tcPr>
          <w:p w14:paraId="49A5A210" w14:textId="0A85FE93" w:rsidR="00BA3E9A" w:rsidRPr="009275C7" w:rsidRDefault="00BA3E9A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План,грн.</w:t>
            </w:r>
          </w:p>
        </w:tc>
        <w:tc>
          <w:tcPr>
            <w:tcW w:w="2034" w:type="dxa"/>
          </w:tcPr>
          <w:p w14:paraId="72472DCE" w14:textId="2827EE8F" w:rsidR="00BA3E9A" w:rsidRPr="009275C7" w:rsidRDefault="00BA3E9A" w:rsidP="00394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Використано,</w:t>
            </w:r>
            <w:proofErr w:type="spellStart"/>
            <w:r w:rsidRPr="009275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грн</w:t>
            </w:r>
            <w:proofErr w:type="spellEnd"/>
          </w:p>
        </w:tc>
      </w:tr>
      <w:tr w:rsidR="00BA3E9A" w:rsidRPr="00447FFC" w14:paraId="4D47F6A5" w14:textId="38ADFC33" w:rsidTr="00CA416E">
        <w:trPr>
          <w:trHeight w:val="465"/>
        </w:trPr>
        <w:tc>
          <w:tcPr>
            <w:tcW w:w="3378" w:type="dxa"/>
            <w:vAlign w:val="bottom"/>
          </w:tcPr>
          <w:p w14:paraId="542E40A8" w14:textId="77777777" w:rsidR="00BA3E9A" w:rsidRPr="009275C7" w:rsidRDefault="00BA3E9A" w:rsidP="003942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Природній</w:t>
            </w:r>
            <w:proofErr w:type="spellEnd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газ </w:t>
            </w:r>
            <w:proofErr w:type="spellStart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поточний</w:t>
            </w:r>
            <w:proofErr w:type="spellEnd"/>
          </w:p>
        </w:tc>
        <w:tc>
          <w:tcPr>
            <w:tcW w:w="1889" w:type="dxa"/>
            <w:vAlign w:val="bottom"/>
          </w:tcPr>
          <w:p w14:paraId="0D735A48" w14:textId="250A35FB" w:rsidR="00BA3E9A" w:rsidRPr="009275C7" w:rsidRDefault="00BA3E9A" w:rsidP="003942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3102170,00</w:t>
            </w:r>
          </w:p>
        </w:tc>
        <w:tc>
          <w:tcPr>
            <w:tcW w:w="2034" w:type="dxa"/>
          </w:tcPr>
          <w:p w14:paraId="1D5B2931" w14:textId="2DB7F6CD" w:rsidR="00BA3E9A" w:rsidRPr="009275C7" w:rsidRDefault="0018682C" w:rsidP="00394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1408745,50</w:t>
            </w:r>
          </w:p>
        </w:tc>
      </w:tr>
      <w:tr w:rsidR="00BA3E9A" w:rsidRPr="00447FFC" w14:paraId="31838C07" w14:textId="708C107C" w:rsidTr="00CA416E">
        <w:trPr>
          <w:trHeight w:val="255"/>
        </w:trPr>
        <w:tc>
          <w:tcPr>
            <w:tcW w:w="3378" w:type="dxa"/>
            <w:vAlign w:val="bottom"/>
          </w:tcPr>
          <w:p w14:paraId="5CCDFA78" w14:textId="77777777" w:rsidR="00BA3E9A" w:rsidRPr="009275C7" w:rsidRDefault="00BA3E9A" w:rsidP="003942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Догові</w:t>
            </w:r>
            <w:proofErr w:type="gramStart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реструктуризації</w:t>
            </w:r>
            <w:proofErr w:type="spellEnd"/>
          </w:p>
        </w:tc>
        <w:tc>
          <w:tcPr>
            <w:tcW w:w="1889" w:type="dxa"/>
            <w:vAlign w:val="bottom"/>
          </w:tcPr>
          <w:p w14:paraId="650EC853" w14:textId="057E1C5B" w:rsidR="00BA3E9A" w:rsidRPr="009275C7" w:rsidRDefault="00CE2165" w:rsidP="003942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276745,86</w:t>
            </w:r>
          </w:p>
        </w:tc>
        <w:tc>
          <w:tcPr>
            <w:tcW w:w="2034" w:type="dxa"/>
          </w:tcPr>
          <w:p w14:paraId="0328063A" w14:textId="70C99BDB" w:rsidR="00CE2165" w:rsidRPr="009275C7" w:rsidRDefault="00CE2165" w:rsidP="00394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276745,86</w:t>
            </w:r>
          </w:p>
        </w:tc>
      </w:tr>
      <w:tr w:rsidR="00BA3E9A" w:rsidRPr="00CD7AF1" w14:paraId="31FD1254" w14:textId="5C1432F5" w:rsidTr="00CA416E">
        <w:trPr>
          <w:trHeight w:val="285"/>
        </w:trPr>
        <w:tc>
          <w:tcPr>
            <w:tcW w:w="3378" w:type="dxa"/>
            <w:vAlign w:val="bottom"/>
          </w:tcPr>
          <w:p w14:paraId="1E9FC1CA" w14:textId="62EB1D22" w:rsidR="00BA3E9A" w:rsidRPr="009275C7" w:rsidRDefault="00BA3E9A" w:rsidP="003942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Розподіл</w:t>
            </w:r>
            <w:proofErr w:type="spellEnd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природнього</w:t>
            </w:r>
            <w:proofErr w:type="spellEnd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газу </w:t>
            </w:r>
          </w:p>
        </w:tc>
        <w:tc>
          <w:tcPr>
            <w:tcW w:w="1889" w:type="dxa"/>
            <w:vAlign w:val="bottom"/>
          </w:tcPr>
          <w:p w14:paraId="77796CA4" w14:textId="77777777" w:rsidR="00BA3E9A" w:rsidRDefault="00CE2165" w:rsidP="00394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179387,22</w:t>
            </w:r>
          </w:p>
          <w:p w14:paraId="71DA134F" w14:textId="3A8ABCCA" w:rsidR="00CE2165" w:rsidRPr="009275C7" w:rsidRDefault="00CE2165" w:rsidP="003942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34" w:type="dxa"/>
          </w:tcPr>
          <w:p w14:paraId="5623AEFD" w14:textId="65B683F6" w:rsidR="00BA3E9A" w:rsidRPr="009275C7" w:rsidRDefault="00CE2165" w:rsidP="00394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124978,53</w:t>
            </w:r>
          </w:p>
        </w:tc>
      </w:tr>
      <w:tr w:rsidR="00BA3E9A" w:rsidRPr="00CD7AF1" w14:paraId="4E6C657A" w14:textId="5CE044C8" w:rsidTr="00CA416E">
        <w:trPr>
          <w:trHeight w:val="300"/>
        </w:trPr>
        <w:tc>
          <w:tcPr>
            <w:tcW w:w="3378" w:type="dxa"/>
            <w:vAlign w:val="bottom"/>
          </w:tcPr>
          <w:p w14:paraId="54B4E201" w14:textId="0849D8ED" w:rsidR="00BA3E9A" w:rsidRPr="009275C7" w:rsidRDefault="00BA3E9A" w:rsidP="00394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Електрична</w:t>
            </w:r>
            <w:proofErr w:type="spellEnd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енергія</w:t>
            </w:r>
            <w:proofErr w:type="spellEnd"/>
          </w:p>
        </w:tc>
        <w:tc>
          <w:tcPr>
            <w:tcW w:w="1889" w:type="dxa"/>
            <w:vAlign w:val="bottom"/>
          </w:tcPr>
          <w:p w14:paraId="3A4F10C3" w14:textId="7C389317" w:rsidR="00BA3E9A" w:rsidRPr="009275C7" w:rsidRDefault="000C7BA9" w:rsidP="003942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715000,00</w:t>
            </w:r>
          </w:p>
        </w:tc>
        <w:tc>
          <w:tcPr>
            <w:tcW w:w="2034" w:type="dxa"/>
          </w:tcPr>
          <w:p w14:paraId="0642DEDD" w14:textId="4C6F2D22" w:rsidR="00BA3E9A" w:rsidRPr="009275C7" w:rsidRDefault="00CE2165" w:rsidP="00394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725705,82</w:t>
            </w:r>
          </w:p>
        </w:tc>
      </w:tr>
      <w:tr w:rsidR="00BA3E9A" w:rsidRPr="00CD7AF1" w14:paraId="1BA443DD" w14:textId="129BBFDA" w:rsidTr="00CA416E">
        <w:trPr>
          <w:trHeight w:val="285"/>
        </w:trPr>
        <w:tc>
          <w:tcPr>
            <w:tcW w:w="3378" w:type="dxa"/>
            <w:vAlign w:val="bottom"/>
          </w:tcPr>
          <w:p w14:paraId="2F7DE512" w14:textId="77777777" w:rsidR="00BA3E9A" w:rsidRPr="009275C7" w:rsidRDefault="00BA3E9A" w:rsidP="00394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Водопостачання</w:t>
            </w:r>
            <w:proofErr w:type="spellEnd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водовідведення</w:t>
            </w:r>
            <w:proofErr w:type="spellEnd"/>
          </w:p>
        </w:tc>
        <w:tc>
          <w:tcPr>
            <w:tcW w:w="1889" w:type="dxa"/>
            <w:vAlign w:val="bottom"/>
          </w:tcPr>
          <w:p w14:paraId="0BC99EA9" w14:textId="15B87E4E" w:rsidR="00BA3E9A" w:rsidRPr="009275C7" w:rsidRDefault="000C7BA9" w:rsidP="003942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77</w:t>
            </w:r>
            <w:r w:rsidR="00BA3E9A" w:rsidRPr="009275C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000,00</w:t>
            </w:r>
          </w:p>
        </w:tc>
        <w:tc>
          <w:tcPr>
            <w:tcW w:w="2034" w:type="dxa"/>
          </w:tcPr>
          <w:p w14:paraId="7FFBC134" w14:textId="77777777" w:rsidR="0018682C" w:rsidRPr="009275C7" w:rsidRDefault="0018682C" w:rsidP="00394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50D878EF" w14:textId="4E96A03E" w:rsidR="00BA3E9A" w:rsidRPr="009275C7" w:rsidRDefault="000C7BA9" w:rsidP="00394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42534,00</w:t>
            </w:r>
          </w:p>
        </w:tc>
      </w:tr>
      <w:tr w:rsidR="00BA3E9A" w:rsidRPr="00CD7AF1" w14:paraId="4C8E9764" w14:textId="4EB3E2BC" w:rsidTr="00CA416E">
        <w:trPr>
          <w:trHeight w:val="224"/>
        </w:trPr>
        <w:tc>
          <w:tcPr>
            <w:tcW w:w="3378" w:type="dxa"/>
            <w:vAlign w:val="bottom"/>
          </w:tcPr>
          <w:p w14:paraId="07CC435D" w14:textId="77777777" w:rsidR="00BA3E9A" w:rsidRPr="009275C7" w:rsidRDefault="00BA3E9A" w:rsidP="00394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</w:t>
            </w:r>
            <w:proofErr w:type="gramEnd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іністративні</w:t>
            </w:r>
            <w:proofErr w:type="spellEnd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1889" w:type="dxa"/>
            <w:vAlign w:val="bottom"/>
          </w:tcPr>
          <w:p w14:paraId="4241049A" w14:textId="3B5B330E" w:rsidR="00BA3E9A" w:rsidRPr="009275C7" w:rsidRDefault="000C7BA9" w:rsidP="003942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24680,00</w:t>
            </w:r>
          </w:p>
        </w:tc>
        <w:tc>
          <w:tcPr>
            <w:tcW w:w="2034" w:type="dxa"/>
          </w:tcPr>
          <w:p w14:paraId="535A5C2A" w14:textId="41ED953D" w:rsidR="00BA3E9A" w:rsidRPr="009275C7" w:rsidRDefault="000C7BA9" w:rsidP="00394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38076,26</w:t>
            </w:r>
          </w:p>
        </w:tc>
      </w:tr>
      <w:tr w:rsidR="00BA3E9A" w:rsidRPr="00CD7AF1" w14:paraId="554D842A" w14:textId="458B7044" w:rsidTr="00CA416E">
        <w:trPr>
          <w:trHeight w:val="285"/>
        </w:trPr>
        <w:tc>
          <w:tcPr>
            <w:tcW w:w="3378" w:type="dxa"/>
            <w:vAlign w:val="bottom"/>
          </w:tcPr>
          <w:p w14:paraId="2972994B" w14:textId="77777777" w:rsidR="00BA3E9A" w:rsidRPr="009275C7" w:rsidRDefault="00BA3E9A" w:rsidP="00394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Запасні</w:t>
            </w:r>
            <w:proofErr w:type="spellEnd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частини</w:t>
            </w:r>
            <w:proofErr w:type="spellEnd"/>
          </w:p>
        </w:tc>
        <w:tc>
          <w:tcPr>
            <w:tcW w:w="1889" w:type="dxa"/>
            <w:vAlign w:val="bottom"/>
          </w:tcPr>
          <w:p w14:paraId="2C6F90AA" w14:textId="0A9560FC" w:rsidR="00BA3E9A" w:rsidRPr="009275C7" w:rsidRDefault="00D371A1" w:rsidP="003942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</w:t>
            </w:r>
            <w:r w:rsidR="00BA3E9A" w:rsidRPr="009275C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000,00</w:t>
            </w:r>
          </w:p>
        </w:tc>
        <w:tc>
          <w:tcPr>
            <w:tcW w:w="2034" w:type="dxa"/>
          </w:tcPr>
          <w:p w14:paraId="4F0D88FF" w14:textId="358722F7" w:rsidR="00BA3E9A" w:rsidRPr="009275C7" w:rsidRDefault="00D371A1" w:rsidP="00394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44</w:t>
            </w:r>
            <w:r w:rsidR="0018682C" w:rsidRPr="009275C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855,40</w:t>
            </w:r>
          </w:p>
        </w:tc>
      </w:tr>
      <w:tr w:rsidR="00BA3E9A" w:rsidRPr="00CD7AF1" w14:paraId="364FFDDD" w14:textId="79F93A3C" w:rsidTr="00CA416E">
        <w:trPr>
          <w:trHeight w:val="255"/>
        </w:trPr>
        <w:tc>
          <w:tcPr>
            <w:tcW w:w="3378" w:type="dxa"/>
            <w:vAlign w:val="bottom"/>
          </w:tcPr>
          <w:p w14:paraId="19D41DD2" w14:textId="6D3C1521" w:rsidR="00BA3E9A" w:rsidRPr="009275C7" w:rsidRDefault="0018682C" w:rsidP="00394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</w:t>
            </w:r>
            <w:proofErr w:type="gramEnd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ічне</w:t>
            </w:r>
            <w:proofErr w:type="spellEnd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</w:t>
            </w:r>
            <w:proofErr w:type="spellStart"/>
            <w:r w:rsidR="00BA3E9A"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бслуговування</w:t>
            </w:r>
            <w:proofErr w:type="spellEnd"/>
            <w:r w:rsidR="00BA3E9A"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систем </w:t>
            </w:r>
          </w:p>
        </w:tc>
        <w:tc>
          <w:tcPr>
            <w:tcW w:w="1889" w:type="dxa"/>
            <w:vAlign w:val="bottom"/>
          </w:tcPr>
          <w:p w14:paraId="7988BD9A" w14:textId="41123E7D" w:rsidR="00BA3E9A" w:rsidRPr="009275C7" w:rsidRDefault="00D371A1" w:rsidP="003942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  <w:r w:rsidR="00BA3E9A" w:rsidRPr="009275C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9000,00</w:t>
            </w:r>
          </w:p>
        </w:tc>
        <w:tc>
          <w:tcPr>
            <w:tcW w:w="2034" w:type="dxa"/>
          </w:tcPr>
          <w:p w14:paraId="2781324C" w14:textId="77777777" w:rsidR="0018682C" w:rsidRPr="009275C7" w:rsidRDefault="0018682C" w:rsidP="00394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0DDEC59E" w14:textId="1AE510EA" w:rsidR="00BA3E9A" w:rsidRPr="009275C7" w:rsidRDefault="00D371A1" w:rsidP="00394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44164,47</w:t>
            </w:r>
          </w:p>
        </w:tc>
      </w:tr>
      <w:tr w:rsidR="00BA3E9A" w:rsidRPr="00CD7AF1" w14:paraId="57E355BB" w14:textId="0068F714" w:rsidTr="00CA416E">
        <w:trPr>
          <w:trHeight w:val="224"/>
        </w:trPr>
        <w:tc>
          <w:tcPr>
            <w:tcW w:w="3378" w:type="dxa"/>
            <w:vAlign w:val="bottom"/>
          </w:tcPr>
          <w:p w14:paraId="61293269" w14:textId="77777777" w:rsidR="00BA3E9A" w:rsidRPr="009275C7" w:rsidRDefault="00BA3E9A" w:rsidP="00394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75C7">
              <w:rPr>
                <w:rFonts w:ascii="Times New Roman" w:hAnsi="Times New Roman" w:cs="Times New Roman"/>
                <w:sz w:val="28"/>
                <w:szCs w:val="28"/>
              </w:rPr>
              <w:t>Загальновиробничі</w:t>
            </w:r>
            <w:proofErr w:type="spellEnd"/>
            <w:r w:rsidRPr="009275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275C7">
              <w:rPr>
                <w:rFonts w:ascii="Times New Roman" w:hAnsi="Times New Roman" w:cs="Times New Roman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1889" w:type="dxa"/>
            <w:vAlign w:val="bottom"/>
          </w:tcPr>
          <w:p w14:paraId="50912421" w14:textId="77777777" w:rsidR="00BA3E9A" w:rsidRDefault="00D371A1" w:rsidP="003942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7200,00</w:t>
            </w:r>
          </w:p>
          <w:p w14:paraId="047FBFFD" w14:textId="7836275D" w:rsidR="00D371A1" w:rsidRPr="009275C7" w:rsidRDefault="00D371A1" w:rsidP="003942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34" w:type="dxa"/>
          </w:tcPr>
          <w:p w14:paraId="33F4F838" w14:textId="22735D8F" w:rsidR="00BA3E9A" w:rsidRPr="009275C7" w:rsidRDefault="0018682C" w:rsidP="003942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75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1637,18</w:t>
            </w:r>
          </w:p>
        </w:tc>
      </w:tr>
      <w:tr w:rsidR="00BA3E9A" w:rsidRPr="00CD7AF1" w14:paraId="19E81D12" w14:textId="06DAD245" w:rsidTr="00CA416E">
        <w:trPr>
          <w:trHeight w:val="304"/>
        </w:trPr>
        <w:tc>
          <w:tcPr>
            <w:tcW w:w="3378" w:type="dxa"/>
            <w:vAlign w:val="bottom"/>
          </w:tcPr>
          <w:p w14:paraId="7EA9B113" w14:textId="6B23DDE0" w:rsidR="00BA3E9A" w:rsidRPr="009275C7" w:rsidRDefault="00BA3E9A" w:rsidP="003942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Заробітна</w:t>
            </w:r>
            <w:proofErr w:type="spellEnd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плата</w:t>
            </w:r>
            <w:r w:rsidR="0018682C" w:rsidRPr="009275C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нарахована</w:t>
            </w:r>
          </w:p>
        </w:tc>
        <w:tc>
          <w:tcPr>
            <w:tcW w:w="1889" w:type="dxa"/>
            <w:vAlign w:val="bottom"/>
          </w:tcPr>
          <w:p w14:paraId="01389FF0" w14:textId="77777777" w:rsidR="00BA3E9A" w:rsidRDefault="00D371A1" w:rsidP="00394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1211920,00</w:t>
            </w:r>
          </w:p>
          <w:p w14:paraId="4EFB21E8" w14:textId="01A710B5" w:rsidR="00D371A1" w:rsidRPr="009275C7" w:rsidRDefault="00D371A1" w:rsidP="003942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34" w:type="dxa"/>
          </w:tcPr>
          <w:p w14:paraId="1350B2CD" w14:textId="0ABA1579" w:rsidR="00BA3E9A" w:rsidRPr="009275C7" w:rsidRDefault="00D371A1" w:rsidP="0039420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1079136,07</w:t>
            </w:r>
          </w:p>
        </w:tc>
      </w:tr>
      <w:tr w:rsidR="00BA3E9A" w:rsidRPr="00CD7AF1" w14:paraId="4B2B9F26" w14:textId="1100F400" w:rsidTr="00CA416E">
        <w:trPr>
          <w:trHeight w:val="194"/>
        </w:trPr>
        <w:tc>
          <w:tcPr>
            <w:tcW w:w="3378" w:type="dxa"/>
            <w:vAlign w:val="bottom"/>
          </w:tcPr>
          <w:p w14:paraId="72BE155C" w14:textId="745C65CB" w:rsidR="00BA3E9A" w:rsidRPr="009275C7" w:rsidRDefault="00BA3E9A" w:rsidP="00394209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</w:t>
            </w:r>
            <w:proofErr w:type="gramStart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</w:t>
            </w:r>
            <w:proofErr w:type="gramEnd"/>
            <w:r w:rsidR="0018682C" w:rsidRPr="009275C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89" w:type="dxa"/>
            <w:vAlign w:val="bottom"/>
          </w:tcPr>
          <w:p w14:paraId="014665FC" w14:textId="1185310B" w:rsidR="00BA3E9A" w:rsidRPr="009275C7" w:rsidRDefault="00D371A1" w:rsidP="00394209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218400,00</w:t>
            </w:r>
          </w:p>
        </w:tc>
        <w:tc>
          <w:tcPr>
            <w:tcW w:w="2034" w:type="dxa"/>
          </w:tcPr>
          <w:p w14:paraId="04C315E5" w14:textId="6E40C07C" w:rsidR="00BA3E9A" w:rsidRPr="009275C7" w:rsidRDefault="00D371A1" w:rsidP="0039420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140649,46</w:t>
            </w:r>
          </w:p>
        </w:tc>
      </w:tr>
      <w:tr w:rsidR="00BA3E9A" w:rsidRPr="00CD7AF1" w14:paraId="7F68F2AF" w14:textId="1E8462D7" w:rsidTr="00CA416E">
        <w:trPr>
          <w:trHeight w:val="194"/>
        </w:trPr>
        <w:tc>
          <w:tcPr>
            <w:tcW w:w="3378" w:type="dxa"/>
            <w:vAlign w:val="bottom"/>
          </w:tcPr>
          <w:p w14:paraId="1596EB33" w14:textId="77777777" w:rsidR="00BA3E9A" w:rsidRPr="009275C7" w:rsidRDefault="00BA3E9A" w:rsidP="00394209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Земельний</w:t>
            </w:r>
            <w:proofErr w:type="spellEnd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податок</w:t>
            </w:r>
            <w:proofErr w:type="spellEnd"/>
          </w:p>
        </w:tc>
        <w:tc>
          <w:tcPr>
            <w:tcW w:w="1889" w:type="dxa"/>
            <w:vAlign w:val="bottom"/>
          </w:tcPr>
          <w:p w14:paraId="59C9B38E" w14:textId="1BCF8A07" w:rsidR="00BA3E9A" w:rsidRPr="009275C7" w:rsidRDefault="00BA3E9A" w:rsidP="00394209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4002,00</w:t>
            </w:r>
          </w:p>
        </w:tc>
        <w:tc>
          <w:tcPr>
            <w:tcW w:w="2034" w:type="dxa"/>
          </w:tcPr>
          <w:p w14:paraId="29FA38FC" w14:textId="67EE253A" w:rsidR="00BA3E9A" w:rsidRPr="009275C7" w:rsidRDefault="0018682C" w:rsidP="0039420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6274,00</w:t>
            </w:r>
          </w:p>
        </w:tc>
      </w:tr>
      <w:tr w:rsidR="00BA3E9A" w:rsidRPr="00CD7AF1" w14:paraId="7390E3E3" w14:textId="7A951DC4" w:rsidTr="00CA416E">
        <w:trPr>
          <w:trHeight w:val="194"/>
        </w:trPr>
        <w:tc>
          <w:tcPr>
            <w:tcW w:w="3378" w:type="dxa"/>
            <w:vAlign w:val="bottom"/>
          </w:tcPr>
          <w:p w14:paraId="78332D4A" w14:textId="77777777" w:rsidR="00BA3E9A" w:rsidRPr="009275C7" w:rsidRDefault="00BA3E9A" w:rsidP="00394209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ПДВ</w:t>
            </w:r>
          </w:p>
        </w:tc>
        <w:tc>
          <w:tcPr>
            <w:tcW w:w="1889" w:type="dxa"/>
            <w:vAlign w:val="bottom"/>
          </w:tcPr>
          <w:p w14:paraId="5E5D6AB0" w14:textId="7F140B2B" w:rsidR="00BA3E9A" w:rsidRPr="009275C7" w:rsidRDefault="00D371A1" w:rsidP="00394209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300000,00</w:t>
            </w:r>
          </w:p>
        </w:tc>
        <w:tc>
          <w:tcPr>
            <w:tcW w:w="2034" w:type="dxa"/>
          </w:tcPr>
          <w:p w14:paraId="40D2D70D" w14:textId="215497A1" w:rsidR="00BA3E9A" w:rsidRPr="009275C7" w:rsidRDefault="00405856" w:rsidP="0039420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452350,21</w:t>
            </w:r>
          </w:p>
        </w:tc>
      </w:tr>
      <w:tr w:rsidR="00BA3E9A" w:rsidRPr="00CD7AF1" w14:paraId="2A497C12" w14:textId="39E16915" w:rsidTr="00CA416E">
        <w:trPr>
          <w:trHeight w:val="194"/>
        </w:trPr>
        <w:tc>
          <w:tcPr>
            <w:tcW w:w="3378" w:type="dxa"/>
            <w:vAlign w:val="bottom"/>
          </w:tcPr>
          <w:p w14:paraId="18837753" w14:textId="1B413522" w:rsidR="00BA3E9A" w:rsidRPr="009275C7" w:rsidRDefault="00BA3E9A" w:rsidP="0040585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275C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Вивіз </w:t>
            </w:r>
            <w:r w:rsidR="0040585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побутових відходів</w:t>
            </w:r>
          </w:p>
        </w:tc>
        <w:tc>
          <w:tcPr>
            <w:tcW w:w="1889" w:type="dxa"/>
            <w:vAlign w:val="bottom"/>
          </w:tcPr>
          <w:p w14:paraId="0685685F" w14:textId="436A18D8" w:rsidR="00BA3E9A" w:rsidRPr="009275C7" w:rsidRDefault="00405856" w:rsidP="0039420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5000,00</w:t>
            </w:r>
          </w:p>
        </w:tc>
        <w:tc>
          <w:tcPr>
            <w:tcW w:w="2034" w:type="dxa"/>
          </w:tcPr>
          <w:p w14:paraId="4701C759" w14:textId="226C3C70" w:rsidR="00BA3E9A" w:rsidRPr="009275C7" w:rsidRDefault="00405856" w:rsidP="0039420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4264,24</w:t>
            </w:r>
          </w:p>
        </w:tc>
      </w:tr>
      <w:tr w:rsidR="0018682C" w:rsidRPr="00CD7AF1" w14:paraId="7B8086B6" w14:textId="77777777" w:rsidTr="00CA416E">
        <w:trPr>
          <w:trHeight w:val="194"/>
        </w:trPr>
        <w:tc>
          <w:tcPr>
            <w:tcW w:w="3378" w:type="dxa"/>
            <w:vAlign w:val="bottom"/>
          </w:tcPr>
          <w:p w14:paraId="04628943" w14:textId="460A3593" w:rsidR="0018682C" w:rsidRPr="009275C7" w:rsidRDefault="0018682C" w:rsidP="003942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75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Судові стягнення </w:t>
            </w:r>
          </w:p>
        </w:tc>
        <w:tc>
          <w:tcPr>
            <w:tcW w:w="1889" w:type="dxa"/>
            <w:vAlign w:val="bottom"/>
          </w:tcPr>
          <w:p w14:paraId="5338733B" w14:textId="77777777" w:rsidR="0018682C" w:rsidRPr="009275C7" w:rsidRDefault="0018682C" w:rsidP="00394209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034" w:type="dxa"/>
          </w:tcPr>
          <w:p w14:paraId="37A97880" w14:textId="008729D9" w:rsidR="0018682C" w:rsidRPr="009275C7" w:rsidRDefault="00B47122" w:rsidP="003942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75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28705,01</w:t>
            </w:r>
          </w:p>
        </w:tc>
      </w:tr>
      <w:tr w:rsidR="00B47122" w:rsidRPr="00CD7AF1" w14:paraId="64EF570B" w14:textId="77777777" w:rsidTr="00CA416E">
        <w:trPr>
          <w:trHeight w:val="194"/>
        </w:trPr>
        <w:tc>
          <w:tcPr>
            <w:tcW w:w="3378" w:type="dxa"/>
            <w:vAlign w:val="bottom"/>
          </w:tcPr>
          <w:p w14:paraId="3F052663" w14:textId="08E6C9D3" w:rsidR="00B47122" w:rsidRPr="009275C7" w:rsidRDefault="00B47122" w:rsidP="003942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75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Штраф ПДВ </w:t>
            </w:r>
          </w:p>
        </w:tc>
        <w:tc>
          <w:tcPr>
            <w:tcW w:w="1889" w:type="dxa"/>
            <w:vAlign w:val="bottom"/>
          </w:tcPr>
          <w:p w14:paraId="439E6F1E" w14:textId="77777777" w:rsidR="00B47122" w:rsidRPr="009275C7" w:rsidRDefault="00B47122" w:rsidP="00394209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034" w:type="dxa"/>
          </w:tcPr>
          <w:p w14:paraId="3019B2DB" w14:textId="18D95F73" w:rsidR="00B47122" w:rsidRPr="009275C7" w:rsidRDefault="00B47122" w:rsidP="00394209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275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73530,64</w:t>
            </w:r>
          </w:p>
        </w:tc>
      </w:tr>
      <w:tr w:rsidR="00B47122" w:rsidRPr="00CD7AF1" w14:paraId="5AF37C93" w14:textId="77777777" w:rsidTr="00CA416E">
        <w:trPr>
          <w:trHeight w:val="194"/>
        </w:trPr>
        <w:tc>
          <w:tcPr>
            <w:tcW w:w="3378" w:type="dxa"/>
            <w:vAlign w:val="bottom"/>
          </w:tcPr>
          <w:p w14:paraId="48301999" w14:textId="3B5E577F" w:rsidR="00B47122" w:rsidRPr="009275C7" w:rsidRDefault="00B47122" w:rsidP="00394209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275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Податок на прибуток ( селищний ринок)</w:t>
            </w:r>
          </w:p>
        </w:tc>
        <w:tc>
          <w:tcPr>
            <w:tcW w:w="1889" w:type="dxa"/>
            <w:vAlign w:val="bottom"/>
          </w:tcPr>
          <w:p w14:paraId="7852DD2B" w14:textId="77777777" w:rsidR="00B47122" w:rsidRPr="009275C7" w:rsidRDefault="00B47122" w:rsidP="00394209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034" w:type="dxa"/>
          </w:tcPr>
          <w:p w14:paraId="1DFBAB9E" w14:textId="2D4F7E53" w:rsidR="00B47122" w:rsidRPr="009275C7" w:rsidRDefault="00B47122" w:rsidP="00394209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275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6202,50</w:t>
            </w:r>
          </w:p>
        </w:tc>
      </w:tr>
      <w:tr w:rsidR="00BA3E9A" w:rsidRPr="00CD7AF1" w14:paraId="21EAAA0D" w14:textId="007D2179" w:rsidTr="00CA416E">
        <w:trPr>
          <w:trHeight w:val="194"/>
        </w:trPr>
        <w:tc>
          <w:tcPr>
            <w:tcW w:w="3378" w:type="dxa"/>
            <w:vAlign w:val="bottom"/>
          </w:tcPr>
          <w:p w14:paraId="6029971A" w14:textId="77777777" w:rsidR="00BA3E9A" w:rsidRPr="009275C7" w:rsidRDefault="00BA3E9A" w:rsidP="00394209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275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89" w:type="dxa"/>
            <w:vAlign w:val="bottom"/>
          </w:tcPr>
          <w:p w14:paraId="3696B51C" w14:textId="04AA4FE0" w:rsidR="00BA3E9A" w:rsidRPr="009275C7" w:rsidRDefault="00405856" w:rsidP="00394209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6210505,08</w:t>
            </w:r>
          </w:p>
        </w:tc>
        <w:tc>
          <w:tcPr>
            <w:tcW w:w="2034" w:type="dxa"/>
          </w:tcPr>
          <w:p w14:paraId="4EAEC5E4" w14:textId="751A8376" w:rsidR="00BA3E9A" w:rsidRPr="009275C7" w:rsidRDefault="00405856" w:rsidP="00394209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4498555,15</w:t>
            </w:r>
          </w:p>
        </w:tc>
      </w:tr>
    </w:tbl>
    <w:p w14:paraId="428A6F9E" w14:textId="77777777" w:rsidR="00337E5C" w:rsidRDefault="00337E5C" w:rsidP="00337E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BD92FC3" w14:textId="77777777" w:rsidR="002E0623" w:rsidRDefault="002E0623" w:rsidP="002E6B6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4"/>
          <w:lang w:val="uk-UA"/>
        </w:rPr>
      </w:pPr>
    </w:p>
    <w:p w14:paraId="0DE4DEF2" w14:textId="5486B500" w:rsidR="00BF2DCF" w:rsidRPr="009275C7" w:rsidRDefault="002D51AC" w:rsidP="00BA3E9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75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Фактичні витрати за </w:t>
      </w:r>
      <w:r w:rsidR="00606F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1 півріччя </w:t>
      </w:r>
      <w:r w:rsidRPr="009275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9275C7">
        <w:rPr>
          <w:rFonts w:ascii="Times New Roman" w:hAnsi="Times New Roman" w:cs="Times New Roman"/>
          <w:b/>
          <w:sz w:val="28"/>
          <w:szCs w:val="28"/>
          <w:lang w:val="uk-UA"/>
        </w:rPr>
        <w:t>склали-</w:t>
      </w:r>
      <w:proofErr w:type="spellEnd"/>
      <w:r w:rsidRPr="009275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47122" w:rsidRPr="009275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05856">
        <w:rPr>
          <w:rFonts w:ascii="Times New Roman" w:hAnsi="Times New Roman" w:cs="Times New Roman"/>
          <w:b/>
          <w:sz w:val="28"/>
          <w:szCs w:val="28"/>
          <w:lang w:val="uk-UA"/>
        </w:rPr>
        <w:t>4498555,15</w:t>
      </w:r>
      <w:r w:rsidR="00B47122" w:rsidRPr="009275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грн.</w:t>
      </w:r>
    </w:p>
    <w:p w14:paraId="7050BAD9" w14:textId="77777777" w:rsidR="002D51AC" w:rsidRDefault="002D51AC" w:rsidP="002E6B6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52F0906" w14:textId="77777777" w:rsidR="009275C7" w:rsidRDefault="009275C7" w:rsidP="002E6B6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87A0685" w14:textId="77777777" w:rsidR="009275C7" w:rsidRDefault="009275C7" w:rsidP="002E6B6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C58DFE7" w14:textId="77777777" w:rsidR="009275C7" w:rsidRDefault="009275C7" w:rsidP="002E6B6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892749D" w14:textId="77777777" w:rsidR="009275C7" w:rsidRDefault="009275C7" w:rsidP="002E6B6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59080C0" w14:textId="77777777" w:rsidR="009275C7" w:rsidRDefault="009275C7" w:rsidP="002E6B6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3A83E28" w14:textId="77777777" w:rsidR="009275C7" w:rsidRPr="009275C7" w:rsidRDefault="009275C7" w:rsidP="002E6B6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A1A14F3" w14:textId="7E444CD3" w:rsidR="00011BB2" w:rsidRPr="009275C7" w:rsidRDefault="00011BB2" w:rsidP="00DE0D3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0848D5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75C7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«Комунальник» підготувало те</w:t>
      </w:r>
      <w:r w:rsidR="00DE0D3C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плове господарство та </w:t>
      </w:r>
      <w:r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своєчасно розпочало опалювальний сезон  2023/24 років</w:t>
      </w:r>
      <w:r w:rsidRPr="009275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DE0D3C" w:rsidRPr="009275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275C7">
        <w:rPr>
          <w:rFonts w:ascii="Times New Roman" w:hAnsi="Times New Roman" w:cs="Times New Roman"/>
          <w:sz w:val="28"/>
          <w:szCs w:val="28"/>
          <w:lang w:val="uk-UA"/>
        </w:rPr>
        <w:t>Опалювальний сезон,</w:t>
      </w:r>
      <w:r w:rsidR="00DE0D3C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75C7">
        <w:rPr>
          <w:rFonts w:ascii="Times New Roman" w:hAnsi="Times New Roman" w:cs="Times New Roman"/>
          <w:sz w:val="28"/>
          <w:szCs w:val="28"/>
          <w:lang w:val="uk-UA"/>
        </w:rPr>
        <w:t>що завершився, минув добре, без жодних серйозних ускладнень і збоїв. Поривів теплових магістралей за період опалювального сезону не було</w:t>
      </w:r>
      <w:r w:rsidRPr="009275C7">
        <w:rPr>
          <w:rFonts w:ascii="Arial" w:hAnsi="Arial" w:cs="Arial"/>
          <w:b/>
          <w:color w:val="4D5156"/>
          <w:sz w:val="28"/>
          <w:szCs w:val="28"/>
          <w:shd w:val="clear" w:color="auto" w:fill="FFFFFF"/>
          <w:lang w:val="uk-UA"/>
        </w:rPr>
        <w:t xml:space="preserve">. </w:t>
      </w:r>
    </w:p>
    <w:p w14:paraId="05A29D06" w14:textId="77777777" w:rsidR="00011BB2" w:rsidRPr="009275C7" w:rsidRDefault="00011BB2" w:rsidP="00011B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AF9113" w14:textId="2075CCB2" w:rsidR="002D51AC" w:rsidRPr="009275C7" w:rsidRDefault="000848D5" w:rsidP="002D51A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2D51AC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договорів реструктуризації заборгованості перед НАК «Нафтогаз України» </w:t>
      </w:r>
      <w:r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підприємство </w:t>
      </w:r>
      <w:r w:rsidR="002D51AC" w:rsidRPr="009275C7">
        <w:rPr>
          <w:rFonts w:ascii="Times New Roman" w:hAnsi="Times New Roman" w:cs="Times New Roman"/>
          <w:sz w:val="28"/>
          <w:szCs w:val="28"/>
          <w:lang w:val="uk-UA"/>
        </w:rPr>
        <w:t>своєчасно та в повному обсязі сплачує щомісячно 46124,31 грн., за поставлений природні</w:t>
      </w:r>
      <w:r w:rsidR="00DE0D3C" w:rsidRPr="009275C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2D51AC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газ </w:t>
      </w:r>
      <w:r w:rsidR="00DE0D3C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2D51AC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2014-2016 роках.   </w:t>
      </w:r>
      <w:r w:rsidR="002D51AC" w:rsidRPr="006C270E">
        <w:rPr>
          <w:rFonts w:ascii="Times New Roman" w:hAnsi="Times New Roman" w:cs="Times New Roman"/>
          <w:sz w:val="28"/>
          <w:szCs w:val="28"/>
          <w:lang w:val="uk-UA"/>
        </w:rPr>
        <w:t>Загальний розмір сплаченої заборгованості з моменту укладання договору реструктуризації складає</w:t>
      </w:r>
      <w:r w:rsidR="002D51AC" w:rsidRPr="006C270E">
        <w:rPr>
          <w:rFonts w:ascii="Times New Roman" w:hAnsi="Times New Roman" w:cs="Times New Roman"/>
          <w:sz w:val="28"/>
          <w:szCs w:val="28"/>
        </w:rPr>
        <w:t xml:space="preserve"> </w:t>
      </w:r>
      <w:r w:rsidR="00011BB2" w:rsidRPr="006C270E">
        <w:rPr>
          <w:rFonts w:ascii="Times New Roman" w:hAnsi="Times New Roman" w:cs="Times New Roman"/>
          <w:sz w:val="28"/>
          <w:szCs w:val="28"/>
          <w:lang w:val="uk-UA"/>
        </w:rPr>
        <w:t>2 </w:t>
      </w:r>
      <w:r w:rsidR="006C270E" w:rsidRPr="006C270E">
        <w:rPr>
          <w:rFonts w:ascii="Times New Roman" w:hAnsi="Times New Roman" w:cs="Times New Roman"/>
          <w:sz w:val="28"/>
          <w:szCs w:val="28"/>
          <w:lang w:val="uk-UA"/>
        </w:rPr>
        <w:t>583 017,86</w:t>
      </w:r>
      <w:r w:rsidR="002D51AC" w:rsidRPr="006C270E">
        <w:rPr>
          <w:rFonts w:ascii="Times New Roman" w:hAnsi="Times New Roman" w:cs="Times New Roman"/>
          <w:sz w:val="28"/>
          <w:szCs w:val="28"/>
          <w:lang w:val="uk-UA"/>
        </w:rPr>
        <w:t xml:space="preserve"> грн. в тому чи</w:t>
      </w:r>
      <w:r w:rsidR="00DE0D3C" w:rsidRPr="006C270E">
        <w:rPr>
          <w:rFonts w:ascii="Times New Roman" w:hAnsi="Times New Roman" w:cs="Times New Roman"/>
          <w:sz w:val="28"/>
          <w:szCs w:val="28"/>
          <w:lang w:val="uk-UA"/>
        </w:rPr>
        <w:t xml:space="preserve">слі за перший квартал </w:t>
      </w:r>
      <w:r w:rsidR="003058FD" w:rsidRPr="006C270E">
        <w:rPr>
          <w:rFonts w:ascii="Times New Roman" w:hAnsi="Times New Roman" w:cs="Times New Roman"/>
          <w:sz w:val="28"/>
          <w:szCs w:val="28"/>
          <w:lang w:val="uk-UA"/>
        </w:rPr>
        <w:t xml:space="preserve"> 2024</w:t>
      </w:r>
      <w:r w:rsidR="00DE0D3C" w:rsidRPr="006C270E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2D51AC" w:rsidRPr="006C270E">
        <w:rPr>
          <w:rFonts w:ascii="Times New Roman" w:hAnsi="Times New Roman" w:cs="Times New Roman"/>
          <w:sz w:val="28"/>
          <w:szCs w:val="28"/>
          <w:lang w:val="uk-UA"/>
        </w:rPr>
        <w:t xml:space="preserve"> сплачено – </w:t>
      </w:r>
      <w:r w:rsidR="003058FD" w:rsidRPr="006C270E">
        <w:rPr>
          <w:rFonts w:ascii="Times New Roman" w:hAnsi="Times New Roman" w:cs="Times New Roman"/>
          <w:sz w:val="28"/>
          <w:szCs w:val="28"/>
          <w:lang w:val="uk-UA"/>
        </w:rPr>
        <w:t>138372,93</w:t>
      </w:r>
      <w:r w:rsidR="002D51AC" w:rsidRPr="006C270E">
        <w:rPr>
          <w:rFonts w:ascii="Times New Roman" w:hAnsi="Times New Roman" w:cs="Times New Roman"/>
          <w:sz w:val="28"/>
          <w:szCs w:val="28"/>
          <w:lang w:val="uk-UA"/>
        </w:rPr>
        <w:t xml:space="preserve"> грн. </w:t>
      </w:r>
      <w:proofErr w:type="spellStart"/>
      <w:r w:rsidR="002D51AC" w:rsidRPr="006C270E">
        <w:rPr>
          <w:rFonts w:ascii="Times New Roman" w:hAnsi="Times New Roman" w:cs="Times New Roman"/>
          <w:sz w:val="28"/>
          <w:szCs w:val="28"/>
          <w:lang w:val="uk-UA"/>
        </w:rPr>
        <w:t>Залищилось</w:t>
      </w:r>
      <w:proofErr w:type="spellEnd"/>
      <w:r w:rsidR="002D51AC" w:rsidRPr="006C270E">
        <w:rPr>
          <w:rFonts w:ascii="Times New Roman" w:hAnsi="Times New Roman" w:cs="Times New Roman"/>
          <w:sz w:val="28"/>
          <w:szCs w:val="28"/>
          <w:lang w:val="uk-UA"/>
        </w:rPr>
        <w:t xml:space="preserve"> до повного погашення боргу</w:t>
      </w:r>
      <w:r w:rsidR="00DE0D3C" w:rsidRPr="006C27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270E" w:rsidRPr="006C270E">
        <w:rPr>
          <w:rFonts w:ascii="Times New Roman" w:hAnsi="Times New Roman" w:cs="Times New Roman"/>
          <w:sz w:val="28"/>
          <w:szCs w:val="28"/>
          <w:lang w:val="uk-UA"/>
        </w:rPr>
        <w:t>138 374,14 грн. ( 3</w:t>
      </w:r>
      <w:r w:rsidR="00011BB2" w:rsidRPr="006C27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270E">
        <w:rPr>
          <w:rFonts w:ascii="Times New Roman" w:hAnsi="Times New Roman" w:cs="Times New Roman"/>
          <w:sz w:val="28"/>
          <w:szCs w:val="28"/>
          <w:lang w:val="uk-UA"/>
        </w:rPr>
        <w:t>місяці</w:t>
      </w:r>
      <w:r w:rsidR="002D51AC" w:rsidRPr="006C270E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91445E5" w14:textId="77777777" w:rsidR="002D51AC" w:rsidRPr="009275C7" w:rsidRDefault="002D51AC" w:rsidP="002E6B6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4038638" w14:textId="42F999DA" w:rsidR="00011BB2" w:rsidRPr="009275C7" w:rsidRDefault="00011BB2" w:rsidP="00011BB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DE0D3C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CD7CC3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инок </w:t>
      </w:r>
      <w:r w:rsidR="00DE0D3C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сьогоднішній день </w:t>
      </w:r>
      <w:r w:rsidR="00CD7CC3" w:rsidRPr="009275C7">
        <w:rPr>
          <w:rFonts w:ascii="Times New Roman" w:hAnsi="Times New Roman" w:cs="Times New Roman"/>
          <w:sz w:val="28"/>
          <w:szCs w:val="28"/>
          <w:lang w:val="uk-UA"/>
        </w:rPr>
        <w:t>функціонує безперебійно та виконує свої функції в повному обсязі.</w:t>
      </w:r>
      <w:r w:rsidR="000F0E08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Підготовлені та </w:t>
      </w:r>
      <w:proofErr w:type="spellStart"/>
      <w:r w:rsidR="000F0E08" w:rsidRPr="009275C7">
        <w:rPr>
          <w:rFonts w:ascii="Times New Roman" w:hAnsi="Times New Roman" w:cs="Times New Roman"/>
          <w:sz w:val="28"/>
          <w:szCs w:val="28"/>
          <w:lang w:val="uk-UA"/>
        </w:rPr>
        <w:t>заключ</w:t>
      </w:r>
      <w:r w:rsidR="00247D29" w:rsidRPr="009275C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F0E08" w:rsidRPr="009275C7">
        <w:rPr>
          <w:rFonts w:ascii="Times New Roman" w:hAnsi="Times New Roman" w:cs="Times New Roman"/>
          <w:sz w:val="28"/>
          <w:szCs w:val="28"/>
          <w:lang w:val="uk-UA"/>
        </w:rPr>
        <w:t>ні</w:t>
      </w:r>
      <w:proofErr w:type="spellEnd"/>
      <w:r w:rsidR="000F0E08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24 </w:t>
      </w:r>
      <w:proofErr w:type="spellStart"/>
      <w:r w:rsidR="000F0E08" w:rsidRPr="009275C7">
        <w:rPr>
          <w:rFonts w:ascii="Times New Roman" w:hAnsi="Times New Roman" w:cs="Times New Roman"/>
          <w:sz w:val="28"/>
          <w:szCs w:val="28"/>
          <w:lang w:val="uk-UA"/>
        </w:rPr>
        <w:t>договора</w:t>
      </w:r>
      <w:proofErr w:type="spellEnd"/>
      <w:r w:rsidR="006C28E1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B19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DE0D3C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місцевими </w:t>
      </w:r>
      <w:r w:rsidR="00DE0D3C" w:rsidRPr="006C270E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DE0D3C" w:rsidRPr="006C270E">
        <w:rPr>
          <w:rFonts w:ascii="Times New Roman" w:hAnsi="Times New Roman" w:cs="Times New Roman"/>
          <w:sz w:val="28"/>
          <w:szCs w:val="28"/>
          <w:lang w:val="uk-UA"/>
        </w:rPr>
        <w:t>іноміськими</w:t>
      </w:r>
      <w:proofErr w:type="spellEnd"/>
      <w:r w:rsidR="00DE0D3C" w:rsidRPr="006C27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B19" w:rsidRPr="006C270E">
        <w:rPr>
          <w:rFonts w:ascii="Times New Roman" w:hAnsi="Times New Roman" w:cs="Times New Roman"/>
          <w:sz w:val="28"/>
          <w:szCs w:val="28"/>
          <w:lang w:val="uk-UA"/>
        </w:rPr>
        <w:t>приватними підприємцями. С</w:t>
      </w:r>
      <w:r w:rsidRPr="006C270E">
        <w:rPr>
          <w:rFonts w:ascii="Times New Roman" w:hAnsi="Times New Roman" w:cs="Times New Roman"/>
          <w:sz w:val="28"/>
          <w:szCs w:val="28"/>
          <w:lang w:val="uk-UA"/>
        </w:rPr>
        <w:t xml:space="preserve">ередньомісячний дохід склав </w:t>
      </w:r>
      <w:r w:rsidR="006C270E" w:rsidRPr="006C270E">
        <w:rPr>
          <w:rFonts w:ascii="Times New Roman" w:hAnsi="Times New Roman" w:cs="Times New Roman"/>
          <w:sz w:val="28"/>
          <w:szCs w:val="28"/>
          <w:lang w:val="uk-UA"/>
        </w:rPr>
        <w:t>30462,33 грн</w:t>
      </w:r>
      <w:r w:rsidR="007D0617" w:rsidRPr="006C27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C270E">
        <w:rPr>
          <w:rFonts w:ascii="Times New Roman" w:hAnsi="Times New Roman" w:cs="Times New Roman"/>
          <w:sz w:val="28"/>
          <w:szCs w:val="28"/>
          <w:lang w:val="uk-UA"/>
        </w:rPr>
        <w:t xml:space="preserve">За оренду торгових точок за </w:t>
      </w:r>
      <w:r w:rsidRPr="006C27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70634" w:rsidRPr="006C270E">
        <w:rPr>
          <w:rFonts w:ascii="Times New Roman" w:hAnsi="Times New Roman" w:cs="Times New Roman"/>
          <w:sz w:val="28"/>
          <w:szCs w:val="28"/>
          <w:lang w:val="uk-UA"/>
        </w:rPr>
        <w:t xml:space="preserve"> півріччя</w:t>
      </w:r>
      <w:r w:rsidR="007D0617" w:rsidRPr="006C270E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підприємство отримало прибутку </w:t>
      </w:r>
      <w:r w:rsidR="006C270E" w:rsidRPr="006C270E">
        <w:rPr>
          <w:rFonts w:ascii="Times New Roman" w:hAnsi="Times New Roman" w:cs="Times New Roman"/>
          <w:sz w:val="28"/>
          <w:szCs w:val="28"/>
          <w:lang w:val="uk-UA"/>
        </w:rPr>
        <w:t>182774</w:t>
      </w:r>
      <w:r w:rsidRPr="006C270E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="007D0617" w:rsidRPr="006C270E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14:paraId="53E5C696" w14:textId="1AE6D4B7" w:rsidR="00B20ADE" w:rsidRPr="009275C7" w:rsidRDefault="00B20ADE" w:rsidP="00011BB2">
      <w:pPr>
        <w:pStyle w:val="a4"/>
        <w:spacing w:after="0"/>
        <w:ind w:left="10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822876" w14:textId="65456EB5" w:rsidR="00C80D96" w:rsidRPr="009275C7" w:rsidRDefault="00011BB2" w:rsidP="00011BB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545B1E" w:rsidRPr="009275C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48D5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0634">
        <w:rPr>
          <w:rFonts w:ascii="Times New Roman" w:hAnsi="Times New Roman" w:cs="Times New Roman"/>
          <w:sz w:val="28"/>
          <w:szCs w:val="28"/>
          <w:lang w:val="uk-UA"/>
        </w:rPr>
        <w:t xml:space="preserve">березня </w:t>
      </w:r>
      <w:r w:rsidR="000848D5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2022 року по </w:t>
      </w:r>
      <w:r w:rsidR="00A70634">
        <w:rPr>
          <w:rFonts w:ascii="Times New Roman" w:hAnsi="Times New Roman" w:cs="Times New Roman"/>
          <w:sz w:val="28"/>
          <w:szCs w:val="28"/>
          <w:lang w:val="uk-UA"/>
        </w:rPr>
        <w:t>червень</w:t>
      </w:r>
      <w:r w:rsidR="000848D5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2024</w:t>
      </w:r>
      <w:r w:rsidR="00C80D96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року проживають в «Готелі» підприємства </w:t>
      </w:r>
      <w:r w:rsidR="00A7063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80D96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3746" w:rsidRPr="009275C7">
        <w:rPr>
          <w:rFonts w:ascii="Times New Roman" w:hAnsi="Times New Roman" w:cs="Times New Roman"/>
          <w:sz w:val="28"/>
          <w:szCs w:val="28"/>
          <w:lang w:val="uk-UA"/>
        </w:rPr>
        <w:t>внутрішньо переміщених</w:t>
      </w:r>
      <w:r w:rsidR="00C80D96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осіб</w:t>
      </w:r>
      <w:r w:rsidR="00545B1E" w:rsidRPr="009275C7">
        <w:rPr>
          <w:rFonts w:ascii="Times New Roman" w:hAnsi="Times New Roman" w:cs="Times New Roman"/>
          <w:sz w:val="28"/>
          <w:szCs w:val="28"/>
          <w:lang w:val="uk-UA"/>
        </w:rPr>
        <w:t>. Починаючи з вересня 2022 року громадяни з статусом ВПО відшкодовують вартість</w:t>
      </w:r>
      <w:r w:rsidR="003D4884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спожитих</w:t>
      </w:r>
      <w:r w:rsidR="00545B1E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комунальних послуг </w:t>
      </w:r>
      <w:r w:rsidR="003D4884" w:rsidRPr="009275C7">
        <w:rPr>
          <w:rFonts w:ascii="Times New Roman" w:hAnsi="Times New Roman" w:cs="Times New Roman"/>
          <w:sz w:val="28"/>
          <w:szCs w:val="28"/>
          <w:lang w:val="uk-UA"/>
        </w:rPr>
        <w:t>за цінами населення.</w:t>
      </w:r>
      <w:r w:rsidR="00363063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6E2372" w:rsidRPr="009275C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B54AC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на за 1 </w:t>
      </w:r>
      <w:proofErr w:type="spellStart"/>
      <w:r w:rsidR="00EB54AC" w:rsidRPr="009275C7">
        <w:rPr>
          <w:rFonts w:ascii="Times New Roman" w:hAnsi="Times New Roman" w:cs="Times New Roman"/>
          <w:sz w:val="28"/>
          <w:szCs w:val="28"/>
          <w:lang w:val="uk-UA"/>
        </w:rPr>
        <w:t>Гка</w:t>
      </w:r>
      <w:r w:rsidR="00150AA2" w:rsidRPr="009275C7">
        <w:rPr>
          <w:rFonts w:ascii="Times New Roman" w:hAnsi="Times New Roman" w:cs="Times New Roman"/>
          <w:sz w:val="28"/>
          <w:szCs w:val="28"/>
          <w:lang w:val="uk-UA"/>
        </w:rPr>
        <w:t>л</w:t>
      </w:r>
      <w:proofErr w:type="spellEnd"/>
      <w:r w:rsidR="00150AA2" w:rsidRPr="009275C7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="00363063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тановить 3016грн. 03коп. </w:t>
      </w:r>
      <w:r w:rsidR="006E2372" w:rsidRPr="009275C7">
        <w:rPr>
          <w:rFonts w:ascii="Times New Roman" w:hAnsi="Times New Roman" w:cs="Times New Roman"/>
          <w:sz w:val="28"/>
          <w:szCs w:val="28"/>
          <w:lang w:val="uk-UA"/>
        </w:rPr>
        <w:t>Підприємству</w:t>
      </w:r>
      <w:r w:rsidR="007F1B19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r w:rsidR="00A70634">
        <w:rPr>
          <w:rFonts w:ascii="Times New Roman" w:hAnsi="Times New Roman" w:cs="Times New Roman"/>
          <w:sz w:val="28"/>
          <w:szCs w:val="28"/>
          <w:lang w:val="uk-UA"/>
        </w:rPr>
        <w:t>1 півріччя</w:t>
      </w:r>
      <w:r w:rsidR="006E2372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відшкодовано за комунальні послуги</w:t>
      </w:r>
      <w:r w:rsidR="00EB54AC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270E" w:rsidRPr="006C270E">
        <w:rPr>
          <w:rFonts w:ascii="Times New Roman" w:hAnsi="Times New Roman" w:cs="Times New Roman"/>
          <w:sz w:val="28"/>
          <w:szCs w:val="28"/>
          <w:lang w:val="uk-UA"/>
        </w:rPr>
        <w:t>35050</w:t>
      </w:r>
      <w:r w:rsidRPr="006C270E">
        <w:rPr>
          <w:rFonts w:ascii="Times New Roman" w:hAnsi="Times New Roman" w:cs="Times New Roman"/>
          <w:sz w:val="28"/>
          <w:szCs w:val="28"/>
          <w:lang w:val="uk-UA"/>
        </w:rPr>
        <w:t>, 15 грн.</w:t>
      </w:r>
    </w:p>
    <w:p w14:paraId="0B1F23C7" w14:textId="77777777" w:rsidR="00011BB2" w:rsidRPr="009275C7" w:rsidRDefault="00011BB2" w:rsidP="00011BB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4AC3D25" w14:textId="51577D69" w:rsidR="00011BB2" w:rsidRPr="009275C7" w:rsidRDefault="00011BB2" w:rsidP="00011BB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47D29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0634">
        <w:rPr>
          <w:rFonts w:ascii="Times New Roman" w:hAnsi="Times New Roman" w:cs="Times New Roman"/>
          <w:sz w:val="28"/>
          <w:szCs w:val="28"/>
          <w:lang w:val="uk-UA"/>
        </w:rPr>
        <w:t xml:space="preserve"> Станом на теперішній час </w:t>
      </w:r>
      <w:r w:rsidRPr="009275C7">
        <w:rPr>
          <w:rFonts w:ascii="Times New Roman" w:hAnsi="Times New Roman" w:cs="Times New Roman"/>
          <w:sz w:val="28"/>
          <w:szCs w:val="28"/>
          <w:lang w:val="uk-UA"/>
        </w:rPr>
        <w:t>заборгованість по заробітній платі відсутня.</w:t>
      </w:r>
    </w:p>
    <w:p w14:paraId="58FF7878" w14:textId="1FE0E477" w:rsidR="00C849EB" w:rsidRPr="009275C7" w:rsidRDefault="003D4884" w:rsidP="00011B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1BB2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</w:p>
    <w:p w14:paraId="179B2F9B" w14:textId="2313BE3E" w:rsidR="00247D29" w:rsidRPr="006D284E" w:rsidRDefault="00247D29" w:rsidP="00247D2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75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E564F3" w:rsidRPr="006D284E">
        <w:rPr>
          <w:rFonts w:ascii="Times New Roman" w:hAnsi="Times New Roman" w:cs="Times New Roman"/>
          <w:b/>
          <w:sz w:val="28"/>
          <w:szCs w:val="28"/>
          <w:lang w:val="uk-UA"/>
        </w:rPr>
        <w:t>Дебіторськ</w:t>
      </w:r>
      <w:r w:rsidR="00A70634" w:rsidRPr="006D2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заборгованість </w:t>
      </w:r>
      <w:r w:rsidR="002F364F">
        <w:rPr>
          <w:rFonts w:ascii="Times New Roman" w:hAnsi="Times New Roman" w:cs="Times New Roman"/>
          <w:b/>
          <w:sz w:val="28"/>
          <w:szCs w:val="28"/>
          <w:lang w:val="uk-UA"/>
        </w:rPr>
        <w:t>станом на 01.07</w:t>
      </w:r>
      <w:r w:rsidR="00E564F3" w:rsidRPr="006D2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.2024 р. </w:t>
      </w:r>
      <w:proofErr w:type="spellStart"/>
      <w:r w:rsidR="00E564F3" w:rsidRPr="006D284E">
        <w:rPr>
          <w:rFonts w:ascii="Times New Roman" w:hAnsi="Times New Roman" w:cs="Times New Roman"/>
          <w:b/>
          <w:sz w:val="28"/>
          <w:szCs w:val="28"/>
          <w:lang w:val="uk-UA"/>
        </w:rPr>
        <w:t>склала</w:t>
      </w:r>
      <w:r w:rsidR="00196D84" w:rsidRPr="006D284E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proofErr w:type="spellEnd"/>
      <w:r w:rsidR="006D284E" w:rsidRPr="006D2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96D84" w:rsidRPr="006D2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D284E" w:rsidRPr="006D284E">
        <w:rPr>
          <w:rFonts w:ascii="Times New Roman" w:hAnsi="Times New Roman" w:cs="Times New Roman"/>
          <w:b/>
          <w:sz w:val="28"/>
          <w:szCs w:val="28"/>
          <w:lang w:val="uk-UA"/>
        </w:rPr>
        <w:t>89693,58</w:t>
      </w:r>
      <w:r w:rsidRPr="006D2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грн.</w:t>
      </w:r>
    </w:p>
    <w:p w14:paraId="43CFBC24" w14:textId="2865034E" w:rsidR="00247D29" w:rsidRPr="009275C7" w:rsidRDefault="00247D29" w:rsidP="00247D2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2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Pr="006D284E">
        <w:rPr>
          <w:rFonts w:ascii="Times New Roman" w:hAnsi="Times New Roman" w:cs="Times New Roman"/>
          <w:sz w:val="28"/>
          <w:szCs w:val="28"/>
          <w:lang w:val="uk-UA"/>
        </w:rPr>
        <w:t xml:space="preserve">З них заборгованість перед </w:t>
      </w:r>
      <w:r w:rsidR="006D284E" w:rsidRPr="006D284E">
        <w:rPr>
          <w:rFonts w:ascii="Times New Roman" w:hAnsi="Times New Roman" w:cs="Times New Roman"/>
          <w:sz w:val="28"/>
          <w:szCs w:val="28"/>
          <w:lang w:val="uk-UA"/>
        </w:rPr>
        <w:t>ТОВ «Газорозподільні мережі України»</w:t>
      </w:r>
      <w:r w:rsidR="00196D84" w:rsidRPr="006D284E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6D284E" w:rsidRPr="006D284E">
        <w:rPr>
          <w:rFonts w:ascii="Times New Roman" w:hAnsi="Times New Roman" w:cs="Times New Roman"/>
          <w:sz w:val="28"/>
          <w:szCs w:val="28"/>
          <w:lang w:val="uk-UA"/>
        </w:rPr>
        <w:t>89693,58</w:t>
      </w:r>
      <w:r w:rsidRPr="006D284E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14:paraId="7E0891B7" w14:textId="77777777" w:rsidR="00247D29" w:rsidRPr="009275C7" w:rsidRDefault="00247D29" w:rsidP="00244DDA">
      <w:pPr>
        <w:pStyle w:val="a4"/>
        <w:spacing w:after="0"/>
        <w:ind w:left="10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25139C2" w14:textId="2179207B" w:rsidR="00E564F3" w:rsidRPr="009275C7" w:rsidRDefault="00247D29" w:rsidP="00247D2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75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E564F3" w:rsidRPr="006D284E">
        <w:rPr>
          <w:rFonts w:ascii="Times New Roman" w:hAnsi="Times New Roman" w:cs="Times New Roman"/>
          <w:b/>
          <w:sz w:val="28"/>
          <w:szCs w:val="28"/>
          <w:lang w:val="uk-UA"/>
        </w:rPr>
        <w:t>Кредиторськ</w:t>
      </w:r>
      <w:r w:rsidR="002F364F">
        <w:rPr>
          <w:rFonts w:ascii="Times New Roman" w:hAnsi="Times New Roman" w:cs="Times New Roman"/>
          <w:b/>
          <w:sz w:val="28"/>
          <w:szCs w:val="28"/>
          <w:lang w:val="uk-UA"/>
        </w:rPr>
        <w:t>а заборгованість станом на 01.07</w:t>
      </w:r>
      <w:r w:rsidR="00E564F3" w:rsidRPr="006D284E">
        <w:rPr>
          <w:rFonts w:ascii="Times New Roman" w:hAnsi="Times New Roman" w:cs="Times New Roman"/>
          <w:b/>
          <w:sz w:val="28"/>
          <w:szCs w:val="28"/>
          <w:lang w:val="uk-UA"/>
        </w:rPr>
        <w:t>.2024 р. склала</w:t>
      </w:r>
      <w:r w:rsidR="00011BB2" w:rsidRPr="006D2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</w:t>
      </w:r>
      <w:r w:rsidR="006D284E" w:rsidRPr="006D284E">
        <w:rPr>
          <w:rFonts w:ascii="Times New Roman" w:hAnsi="Times New Roman" w:cs="Times New Roman"/>
          <w:b/>
          <w:sz w:val="28"/>
          <w:szCs w:val="28"/>
          <w:lang w:val="uk-UA"/>
        </w:rPr>
        <w:t>115640,19</w:t>
      </w:r>
      <w:r w:rsidRPr="006D2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6D284E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  <w:proofErr w:type="spellEnd"/>
    </w:p>
    <w:p w14:paraId="11A96361" w14:textId="7DE703D8" w:rsidR="00011BB2" w:rsidRPr="009275C7" w:rsidRDefault="00247D29" w:rsidP="00247D2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011BB2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З них заборгованість </w:t>
      </w:r>
      <w:r w:rsidR="004160A2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0C23857C" w14:textId="5577D7CF" w:rsidR="004160A2" w:rsidRPr="009275C7" w:rsidRDefault="00247D29" w:rsidP="00247D2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4160A2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теплопостачання населення – </w:t>
      </w:r>
      <w:r w:rsidR="006D284E">
        <w:rPr>
          <w:rFonts w:ascii="Times New Roman" w:hAnsi="Times New Roman" w:cs="Times New Roman"/>
          <w:sz w:val="28"/>
          <w:szCs w:val="28"/>
          <w:lang w:val="uk-UA"/>
        </w:rPr>
        <w:t>103301,31</w:t>
      </w:r>
      <w:r w:rsidR="004160A2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грн.,</w:t>
      </w:r>
    </w:p>
    <w:p w14:paraId="6B033BC8" w14:textId="01D9BAEC" w:rsidR="004160A2" w:rsidRPr="009275C7" w:rsidRDefault="00247D29" w:rsidP="004160A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4160A2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теплопостачання юридичні особи – </w:t>
      </w:r>
      <w:r w:rsidR="006D284E">
        <w:rPr>
          <w:rFonts w:ascii="Times New Roman" w:hAnsi="Times New Roman" w:cs="Times New Roman"/>
          <w:sz w:val="28"/>
          <w:szCs w:val="28"/>
          <w:lang w:val="uk-UA"/>
        </w:rPr>
        <w:t>0,00</w:t>
      </w:r>
      <w:r w:rsidR="004160A2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60A2" w:rsidRPr="009275C7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="004160A2" w:rsidRPr="009275C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4937D11B" w14:textId="59643E80" w:rsidR="008E773A" w:rsidRPr="009275C7" w:rsidRDefault="00247D29" w:rsidP="00247D2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75C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</w:t>
      </w:r>
      <w:r w:rsidR="004160A2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оренда – </w:t>
      </w:r>
      <w:r w:rsidR="006D284E">
        <w:rPr>
          <w:rFonts w:ascii="Times New Roman" w:hAnsi="Times New Roman" w:cs="Times New Roman"/>
          <w:sz w:val="28"/>
          <w:szCs w:val="28"/>
          <w:lang w:val="uk-UA"/>
        </w:rPr>
        <w:t>12338,88</w:t>
      </w:r>
      <w:r w:rsidR="004160A2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14:paraId="2004B5D5" w14:textId="77777777" w:rsidR="009275C7" w:rsidRPr="009275C7" w:rsidRDefault="009275C7" w:rsidP="00247D2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928E68" w14:textId="5CD2E890" w:rsidR="00293920" w:rsidRPr="009275C7" w:rsidRDefault="00BF2DCF" w:rsidP="00CD7A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75C7">
        <w:rPr>
          <w:rFonts w:ascii="Times New Roman" w:hAnsi="Times New Roman" w:cs="Times New Roman"/>
          <w:sz w:val="28"/>
          <w:szCs w:val="28"/>
          <w:lang w:val="uk-UA"/>
        </w:rPr>
        <w:t>В.о</w:t>
      </w:r>
      <w:proofErr w:type="spellEnd"/>
      <w:r w:rsidRPr="009275C7">
        <w:rPr>
          <w:rFonts w:ascii="Times New Roman" w:hAnsi="Times New Roman" w:cs="Times New Roman"/>
          <w:sz w:val="28"/>
          <w:szCs w:val="28"/>
          <w:lang w:val="uk-UA"/>
        </w:rPr>
        <w:t>. н</w:t>
      </w:r>
      <w:r w:rsidR="00293920" w:rsidRPr="009275C7">
        <w:rPr>
          <w:rFonts w:ascii="Times New Roman" w:hAnsi="Times New Roman" w:cs="Times New Roman"/>
          <w:sz w:val="28"/>
          <w:szCs w:val="28"/>
          <w:lang w:val="uk-UA"/>
        </w:rPr>
        <w:t>ачальник</w:t>
      </w:r>
      <w:r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293920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 КП «Комунальник»</w:t>
      </w:r>
      <w:r w:rsidR="00293920" w:rsidRPr="009275C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3920" w:rsidRPr="009275C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3920" w:rsidRPr="009275C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E1AC5" w:rsidRPr="009275C7">
        <w:rPr>
          <w:rFonts w:ascii="Times New Roman" w:hAnsi="Times New Roman" w:cs="Times New Roman"/>
          <w:sz w:val="28"/>
          <w:szCs w:val="28"/>
          <w:lang w:val="uk-UA"/>
        </w:rPr>
        <w:t xml:space="preserve">Анатолій </w:t>
      </w:r>
      <w:r w:rsidRPr="009275C7">
        <w:rPr>
          <w:rFonts w:ascii="Times New Roman" w:hAnsi="Times New Roman" w:cs="Times New Roman"/>
          <w:sz w:val="28"/>
          <w:szCs w:val="28"/>
          <w:lang w:val="uk-UA"/>
        </w:rPr>
        <w:t>Коваль</w:t>
      </w:r>
    </w:p>
    <w:p w14:paraId="172DFC41" w14:textId="77777777" w:rsidR="00437CEA" w:rsidRPr="009275C7" w:rsidRDefault="00437CEA" w:rsidP="00CD7A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37CEA" w:rsidRPr="009275C7" w:rsidSect="00493261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675C"/>
    <w:multiLevelType w:val="hybridMultilevel"/>
    <w:tmpl w:val="A76EC65C"/>
    <w:lvl w:ilvl="0" w:tplc="1A30F71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EB606A4"/>
    <w:multiLevelType w:val="hybridMultilevel"/>
    <w:tmpl w:val="B284E2EC"/>
    <w:lvl w:ilvl="0" w:tplc="D3CCB4D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6EA465A"/>
    <w:multiLevelType w:val="hybridMultilevel"/>
    <w:tmpl w:val="70BC64E2"/>
    <w:lvl w:ilvl="0" w:tplc="073A9DC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4B63707"/>
    <w:multiLevelType w:val="hybridMultilevel"/>
    <w:tmpl w:val="A8F2C20E"/>
    <w:lvl w:ilvl="0" w:tplc="7B5A9F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A1263E6"/>
    <w:multiLevelType w:val="hybridMultilevel"/>
    <w:tmpl w:val="B6FC966C"/>
    <w:lvl w:ilvl="0" w:tplc="411E8ED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F75"/>
    <w:rsid w:val="00001A30"/>
    <w:rsid w:val="00011BB2"/>
    <w:rsid w:val="00012052"/>
    <w:rsid w:val="000223AB"/>
    <w:rsid w:val="00025B18"/>
    <w:rsid w:val="000268A0"/>
    <w:rsid w:val="00026902"/>
    <w:rsid w:val="00053045"/>
    <w:rsid w:val="0007626D"/>
    <w:rsid w:val="00077DB1"/>
    <w:rsid w:val="000848D5"/>
    <w:rsid w:val="00086B26"/>
    <w:rsid w:val="0009115D"/>
    <w:rsid w:val="000A2D3A"/>
    <w:rsid w:val="000B21C6"/>
    <w:rsid w:val="000B493D"/>
    <w:rsid w:val="000B59F6"/>
    <w:rsid w:val="000B619D"/>
    <w:rsid w:val="000B7316"/>
    <w:rsid w:val="000C5137"/>
    <w:rsid w:val="000C7BA9"/>
    <w:rsid w:val="000D0787"/>
    <w:rsid w:val="000E00EE"/>
    <w:rsid w:val="000E5663"/>
    <w:rsid w:val="000F0E08"/>
    <w:rsid w:val="00113083"/>
    <w:rsid w:val="00114361"/>
    <w:rsid w:val="00120953"/>
    <w:rsid w:val="00120E67"/>
    <w:rsid w:val="00125B27"/>
    <w:rsid w:val="001269FC"/>
    <w:rsid w:val="00150AA2"/>
    <w:rsid w:val="00156998"/>
    <w:rsid w:val="0016598B"/>
    <w:rsid w:val="00171519"/>
    <w:rsid w:val="0017558D"/>
    <w:rsid w:val="00185CE6"/>
    <w:rsid w:val="0018682C"/>
    <w:rsid w:val="00195963"/>
    <w:rsid w:val="00196D84"/>
    <w:rsid w:val="001A24E6"/>
    <w:rsid w:val="001C30C8"/>
    <w:rsid w:val="001C5517"/>
    <w:rsid w:val="001F7ABF"/>
    <w:rsid w:val="002179A9"/>
    <w:rsid w:val="00235745"/>
    <w:rsid w:val="00240189"/>
    <w:rsid w:val="00244DDA"/>
    <w:rsid w:val="00247D29"/>
    <w:rsid w:val="00277110"/>
    <w:rsid w:val="002810FA"/>
    <w:rsid w:val="00286DB5"/>
    <w:rsid w:val="00290D91"/>
    <w:rsid w:val="00293920"/>
    <w:rsid w:val="00294726"/>
    <w:rsid w:val="00296F10"/>
    <w:rsid w:val="002A55AE"/>
    <w:rsid w:val="002A62D6"/>
    <w:rsid w:val="002B09D6"/>
    <w:rsid w:val="002B6FF0"/>
    <w:rsid w:val="002D51AC"/>
    <w:rsid w:val="002E0623"/>
    <w:rsid w:val="002E37F6"/>
    <w:rsid w:val="002E6B68"/>
    <w:rsid w:val="002F364F"/>
    <w:rsid w:val="003022C2"/>
    <w:rsid w:val="00302481"/>
    <w:rsid w:val="00302F33"/>
    <w:rsid w:val="003058FD"/>
    <w:rsid w:val="003134AB"/>
    <w:rsid w:val="00315D6E"/>
    <w:rsid w:val="00336E00"/>
    <w:rsid w:val="00337E5C"/>
    <w:rsid w:val="00363063"/>
    <w:rsid w:val="003A4D2F"/>
    <w:rsid w:val="003B3E9E"/>
    <w:rsid w:val="003B7583"/>
    <w:rsid w:val="003D4884"/>
    <w:rsid w:val="003D546F"/>
    <w:rsid w:val="003D6853"/>
    <w:rsid w:val="003E2D53"/>
    <w:rsid w:val="003F0703"/>
    <w:rsid w:val="003F3984"/>
    <w:rsid w:val="00405856"/>
    <w:rsid w:val="004160A2"/>
    <w:rsid w:val="0042022F"/>
    <w:rsid w:val="004253AB"/>
    <w:rsid w:val="00432F0A"/>
    <w:rsid w:val="00437CEA"/>
    <w:rsid w:val="00447FFC"/>
    <w:rsid w:val="00452920"/>
    <w:rsid w:val="0046235D"/>
    <w:rsid w:val="00466E21"/>
    <w:rsid w:val="0047592F"/>
    <w:rsid w:val="00477D72"/>
    <w:rsid w:val="00493261"/>
    <w:rsid w:val="004953B0"/>
    <w:rsid w:val="004C71CF"/>
    <w:rsid w:val="004D79C2"/>
    <w:rsid w:val="004D7A1C"/>
    <w:rsid w:val="004E24FA"/>
    <w:rsid w:val="0050298A"/>
    <w:rsid w:val="005155A0"/>
    <w:rsid w:val="00537611"/>
    <w:rsid w:val="0054088B"/>
    <w:rsid w:val="00545B1E"/>
    <w:rsid w:val="005524DE"/>
    <w:rsid w:val="005559BF"/>
    <w:rsid w:val="00574929"/>
    <w:rsid w:val="005867F5"/>
    <w:rsid w:val="005D081F"/>
    <w:rsid w:val="005D7404"/>
    <w:rsid w:val="005E6134"/>
    <w:rsid w:val="00606FE9"/>
    <w:rsid w:val="00616236"/>
    <w:rsid w:val="00621A49"/>
    <w:rsid w:val="00656E02"/>
    <w:rsid w:val="0066631E"/>
    <w:rsid w:val="006713DE"/>
    <w:rsid w:val="00691904"/>
    <w:rsid w:val="006C270E"/>
    <w:rsid w:val="006C28E1"/>
    <w:rsid w:val="006D284E"/>
    <w:rsid w:val="006D727D"/>
    <w:rsid w:val="006E2372"/>
    <w:rsid w:val="006F7ECE"/>
    <w:rsid w:val="00713C88"/>
    <w:rsid w:val="007371BC"/>
    <w:rsid w:val="00744DA6"/>
    <w:rsid w:val="007542C1"/>
    <w:rsid w:val="00760F75"/>
    <w:rsid w:val="007652EA"/>
    <w:rsid w:val="00767768"/>
    <w:rsid w:val="00776CD5"/>
    <w:rsid w:val="007864C4"/>
    <w:rsid w:val="007923BE"/>
    <w:rsid w:val="007A4B97"/>
    <w:rsid w:val="007B4979"/>
    <w:rsid w:val="007B5BC5"/>
    <w:rsid w:val="007B63C4"/>
    <w:rsid w:val="007D0617"/>
    <w:rsid w:val="007D2895"/>
    <w:rsid w:val="007E2AD6"/>
    <w:rsid w:val="007F1B19"/>
    <w:rsid w:val="008129AC"/>
    <w:rsid w:val="008224A6"/>
    <w:rsid w:val="008378FB"/>
    <w:rsid w:val="0087628B"/>
    <w:rsid w:val="00896C86"/>
    <w:rsid w:val="008B471A"/>
    <w:rsid w:val="008E773A"/>
    <w:rsid w:val="008F1A8E"/>
    <w:rsid w:val="009046F2"/>
    <w:rsid w:val="0091675B"/>
    <w:rsid w:val="00926736"/>
    <w:rsid w:val="009275C7"/>
    <w:rsid w:val="00936F0B"/>
    <w:rsid w:val="009401DE"/>
    <w:rsid w:val="00941EC3"/>
    <w:rsid w:val="009553CC"/>
    <w:rsid w:val="009B7982"/>
    <w:rsid w:val="009C007C"/>
    <w:rsid w:val="009C1520"/>
    <w:rsid w:val="009D02BF"/>
    <w:rsid w:val="009E3948"/>
    <w:rsid w:val="009F6C03"/>
    <w:rsid w:val="00A01692"/>
    <w:rsid w:val="00A17AAE"/>
    <w:rsid w:val="00A31713"/>
    <w:rsid w:val="00A377ED"/>
    <w:rsid w:val="00A53693"/>
    <w:rsid w:val="00A70634"/>
    <w:rsid w:val="00A82714"/>
    <w:rsid w:val="00A946A2"/>
    <w:rsid w:val="00AB4FA5"/>
    <w:rsid w:val="00AB6BEC"/>
    <w:rsid w:val="00AD2920"/>
    <w:rsid w:val="00AD7A8C"/>
    <w:rsid w:val="00B20ADE"/>
    <w:rsid w:val="00B30A7D"/>
    <w:rsid w:val="00B45ED1"/>
    <w:rsid w:val="00B46D3E"/>
    <w:rsid w:val="00B47122"/>
    <w:rsid w:val="00B509E2"/>
    <w:rsid w:val="00B544DD"/>
    <w:rsid w:val="00B64C81"/>
    <w:rsid w:val="00B6778C"/>
    <w:rsid w:val="00B77169"/>
    <w:rsid w:val="00B80473"/>
    <w:rsid w:val="00B85BCB"/>
    <w:rsid w:val="00B9316A"/>
    <w:rsid w:val="00BA3E9A"/>
    <w:rsid w:val="00BB1D57"/>
    <w:rsid w:val="00BF2DCF"/>
    <w:rsid w:val="00BF6CC5"/>
    <w:rsid w:val="00BF77AD"/>
    <w:rsid w:val="00C0477B"/>
    <w:rsid w:val="00C26EF4"/>
    <w:rsid w:val="00C65CC0"/>
    <w:rsid w:val="00C70ED6"/>
    <w:rsid w:val="00C80D96"/>
    <w:rsid w:val="00C82A3D"/>
    <w:rsid w:val="00C83452"/>
    <w:rsid w:val="00C849EB"/>
    <w:rsid w:val="00C92653"/>
    <w:rsid w:val="00CA286D"/>
    <w:rsid w:val="00CA416E"/>
    <w:rsid w:val="00CB5CFA"/>
    <w:rsid w:val="00CB6AD4"/>
    <w:rsid w:val="00CC385F"/>
    <w:rsid w:val="00CC3E73"/>
    <w:rsid w:val="00CD19B3"/>
    <w:rsid w:val="00CD6EF6"/>
    <w:rsid w:val="00CD76FE"/>
    <w:rsid w:val="00CD7AF1"/>
    <w:rsid w:val="00CD7CC3"/>
    <w:rsid w:val="00CE1AC5"/>
    <w:rsid w:val="00CE2165"/>
    <w:rsid w:val="00D2397F"/>
    <w:rsid w:val="00D24E48"/>
    <w:rsid w:val="00D371A1"/>
    <w:rsid w:val="00D44489"/>
    <w:rsid w:val="00D53BC5"/>
    <w:rsid w:val="00D65332"/>
    <w:rsid w:val="00D659CA"/>
    <w:rsid w:val="00D77610"/>
    <w:rsid w:val="00D854A4"/>
    <w:rsid w:val="00DB1096"/>
    <w:rsid w:val="00DD0C88"/>
    <w:rsid w:val="00DD46F4"/>
    <w:rsid w:val="00DE0D3C"/>
    <w:rsid w:val="00DE4301"/>
    <w:rsid w:val="00E23925"/>
    <w:rsid w:val="00E44FFE"/>
    <w:rsid w:val="00E564F3"/>
    <w:rsid w:val="00E56569"/>
    <w:rsid w:val="00E57AE8"/>
    <w:rsid w:val="00E607ED"/>
    <w:rsid w:val="00E64B84"/>
    <w:rsid w:val="00E713F5"/>
    <w:rsid w:val="00E734A7"/>
    <w:rsid w:val="00E73746"/>
    <w:rsid w:val="00E77EA4"/>
    <w:rsid w:val="00E92A17"/>
    <w:rsid w:val="00EA160E"/>
    <w:rsid w:val="00EA6BF6"/>
    <w:rsid w:val="00EB2917"/>
    <w:rsid w:val="00EB3F55"/>
    <w:rsid w:val="00EB54AC"/>
    <w:rsid w:val="00F0095E"/>
    <w:rsid w:val="00F1011A"/>
    <w:rsid w:val="00F244FD"/>
    <w:rsid w:val="00F44D52"/>
    <w:rsid w:val="00F5699F"/>
    <w:rsid w:val="00F640CF"/>
    <w:rsid w:val="00F64B16"/>
    <w:rsid w:val="00F64BB8"/>
    <w:rsid w:val="00F814A2"/>
    <w:rsid w:val="00F9375D"/>
    <w:rsid w:val="00FB1556"/>
    <w:rsid w:val="00FB28D8"/>
    <w:rsid w:val="00FC6B25"/>
    <w:rsid w:val="00FE4FF9"/>
    <w:rsid w:val="00FE51CA"/>
    <w:rsid w:val="00FE52F6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B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29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15D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5E61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29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15D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5E61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516A0-147B-4A9F-BDC2-001E157AC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Komunalnik</dc:creator>
  <cp:lastModifiedBy>Komunalnik</cp:lastModifiedBy>
  <cp:revision>35</cp:revision>
  <cp:lastPrinted>2024-05-07T12:06:00Z</cp:lastPrinted>
  <dcterms:created xsi:type="dcterms:W3CDTF">2024-04-25T08:18:00Z</dcterms:created>
  <dcterms:modified xsi:type="dcterms:W3CDTF">2024-08-22T13:13:00Z</dcterms:modified>
</cp:coreProperties>
</file>